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AB" w:rsidRPr="005450FA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249.5pt;margin-top:6pt;width:0;height:16.45pt;z-index:251725824" o:connectortype="straight">
            <v:stroke endarrow="block"/>
          </v:shape>
        </w:pict>
      </w:r>
      <w:r w:rsidRPr="003742EA">
        <w:rPr>
          <w:b/>
          <w:noProof/>
          <w:sz w:val="28"/>
          <w:szCs w:val="28"/>
          <w:lang w:val="kk-K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88.85pt;margin-top:-19.25pt;width:320.9pt;height:25.25pt;z-index:251727872;mso-width-relative:margin;mso-height-relative:margin">
            <v:textbox style="mso-next-textbox:#_x0000_s1099">
              <w:txbxContent>
                <w:p w:rsidR="00EB74AB" w:rsidRPr="00437993" w:rsidRDefault="00EB74AB" w:rsidP="00EB74A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3799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Философия и методология педагогики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13" type="#_x0000_t32" style="position:absolute;left:0;text-align:left;margin-left:213.75pt;margin-top:116.2pt;width:78.35pt;height:.05pt;z-index:2517422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96" type="#_x0000_t32" style="position:absolute;left:0;text-align:left;margin-left:400.7pt;margin-top:93.55pt;width:.05pt;height:16.6pt;z-index:2517248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1" type="#_x0000_t32" style="position:absolute;left:0;text-align:left;margin-left:124.35pt;margin-top:93.9pt;width:.05pt;height:16.6pt;z-index:2517401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8" type="#_x0000_t32" style="position:absolute;left:0;text-align:left;margin-left:124.35pt;margin-top:130.65pt;width:.05pt;height:16.6pt;z-index:2517473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7" type="#_x0000_t32" style="position:absolute;left:0;text-align:left;margin-left:400.7pt;margin-top:131.8pt;width:.05pt;height:16.6pt;z-index:2517463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9" type="#_x0000_t32" style="position:absolute;left:0;text-align:left;margin-left:400.7pt;margin-top:170.8pt;width:.05pt;height:16.6pt;z-index:2517483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5" type="#_x0000_t32" style="position:absolute;left:0;text-align:left;margin-left:213.75pt;margin-top:163.3pt;width:81.4pt;height:.05pt;flip:x;z-index:2517442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6" type="#_x0000_t32" style="position:absolute;left:0;text-align:left;margin-left:213.75pt;margin-top:155.2pt;width:81.4pt;height:0;z-index:2517452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4" type="#_x0000_t202" style="position:absolute;left:0;text-align:left;margin-left:295.15pt;margin-top:149.7pt;width:218.5pt;height:21.2pt;z-index:251743232;mso-width-relative:margin;mso-height-relative:margin">
            <v:textbox style="mso-next-textbox:#_x0000_s1114">
              <w:txbxContent>
                <w:p w:rsidR="00EB74AB" w:rsidRPr="0033113E" w:rsidRDefault="00EB74AB" w:rsidP="00EB74AB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Дидактиче</w:t>
                  </w:r>
                  <w:r w:rsidRPr="0033113E">
                    <w:rPr>
                      <w:rFonts w:ascii="Times New Roman" w:hAnsi="Times New Roman" w:cs="Times New Roman"/>
                      <w:lang w:val="kk-KZ"/>
                    </w:rPr>
                    <w:t>ские ориентиры педагогики</w:t>
                  </w:r>
                </w:p>
                <w:p w:rsidR="00EB74AB" w:rsidRPr="00965A41" w:rsidRDefault="00EB74AB" w:rsidP="00EB74AB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08" type="#_x0000_t32" style="position:absolute;left:0;text-align:left;margin-left:124.8pt;margin-top:170.9pt;width:0;height:18.15pt;z-index:2517370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94" type="#_x0000_t202" style="position:absolute;left:0;text-align:left;margin-left:296pt;margin-top:188.05pt;width:217.65pt;height:21.25pt;z-index:251722752;mso-width-relative:margin;mso-height-relative:margin">
            <v:textbox style="mso-next-textbox:#_x0000_s1094">
              <w:txbxContent>
                <w:p w:rsidR="00EB74AB" w:rsidRPr="0033113E" w:rsidRDefault="00EB74AB" w:rsidP="00EB74AB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Психологиче</w:t>
                  </w:r>
                  <w:r w:rsidRPr="0033113E">
                    <w:rPr>
                      <w:rFonts w:ascii="Times New Roman" w:hAnsi="Times New Roman" w:cs="Times New Roman"/>
                      <w:lang w:val="kk-KZ"/>
                    </w:rPr>
                    <w:t>ские ориентиры педагогики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9" type="#_x0000_t32" style="position:absolute;left:0;text-align:left;margin-left:402.25pt;margin-top:209.3pt;width:.05pt;height:19.8pt;z-index:251717632" o:connectortype="straight"/>
        </w:pict>
      </w:r>
      <w:r>
        <w:rPr>
          <w:b/>
          <w:noProof/>
          <w:sz w:val="28"/>
          <w:szCs w:val="28"/>
        </w:rPr>
        <w:pict>
          <v:shape id="_x0000_s1092" type="#_x0000_t32" style="position:absolute;left:0;text-align:left;margin-left:124.8pt;margin-top:209.05pt;width:0;height:20.05pt;z-index:251720704" o:connectortype="straight"/>
        </w:pict>
      </w:r>
      <w:r w:rsidRPr="003742EA">
        <w:rPr>
          <w:b/>
          <w:noProof/>
          <w:sz w:val="28"/>
          <w:szCs w:val="28"/>
          <w:lang w:val="kk-KZ"/>
        </w:rPr>
        <w:pict>
          <v:shape id="_x0000_s1098" type="#_x0000_t202" style="position:absolute;left:0;text-align:left;margin-left:161.05pt;margin-top:22.45pt;width:189.3pt;height:23.7pt;z-index:251726848;mso-width-relative:margin;mso-height-relative:margin">
            <v:textbox style="mso-next-textbox:#_x0000_s1098">
              <w:txbxContent>
                <w:p w:rsidR="00EB74AB" w:rsidRPr="00C022D7" w:rsidRDefault="00EB74AB" w:rsidP="00EB74AB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022D7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>Педагогика как научная система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07" type="#_x0000_t32" style="position:absolute;left:0;text-align:left;margin-left:124.8pt;margin-top:46.15pt;width:70.75pt;height:28.7pt;flip:x;z-index:2517360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06" type="#_x0000_t32" style="position:absolute;left:0;text-align:left;margin-left:302pt;margin-top:47.15pt;width:97.2pt;height:26.6pt;z-index:2517350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05" type="#_x0000_t32" style="position:absolute;left:0;text-align:left;margin-left:213.75pt;margin-top:80.15pt;width:78.35pt;height:.05pt;z-index:2517340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04" type="#_x0000_t32" style="position:absolute;left:0;text-align:left;margin-left:213.75pt;margin-top:88.3pt;width:78.35pt;height:.05pt;flip:x;z-index:251732992" o:connectortype="straight">
            <v:stroke endarrow="block"/>
          </v:shape>
        </w:pict>
      </w:r>
    </w:p>
    <w:p w:rsidR="00EB74AB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09" type="#_x0000_t32" style="position:absolute;left:0;text-align:left;margin-left:249.35pt;margin-top:17.5pt;width:.1pt;height:200.1pt;z-index:251738112" o:connectortype="straight">
            <v:stroke endarrow="block"/>
          </v:shape>
        </w:pict>
      </w:r>
    </w:p>
    <w:p w:rsidR="00EB74AB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00" type="#_x0000_t202" style="position:absolute;left:0;text-align:left;margin-left:292.1pt;margin-top:14.45pt;width:217.75pt;height:20.15pt;z-index:251728896;mso-width-relative:margin;mso-height-relative:margin">
            <v:textbox style="mso-next-textbox:#_x0000_s1100">
              <w:txbxContent>
                <w:p w:rsidR="00EB74AB" w:rsidRPr="00965A41" w:rsidRDefault="00EB74AB" w:rsidP="00EB74A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965A41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>Методологические основы педагогики</w:t>
                  </w:r>
                </w:p>
              </w:txbxContent>
            </v:textbox>
          </v:shape>
        </w:pict>
      </w:r>
      <w:r w:rsidRPr="003742EA">
        <w:rPr>
          <w:b/>
          <w:noProof/>
          <w:sz w:val="28"/>
          <w:szCs w:val="28"/>
          <w:lang w:val="kk-KZ"/>
        </w:rPr>
        <w:pict>
          <v:shape id="_x0000_s1102" type="#_x0000_t202" style="position:absolute;left:0;text-align:left;margin-left:15.3pt;margin-top:15.55pt;width:198.45pt;height:19.05pt;z-index:251730944;mso-width-relative:margin;mso-height-relative:margin">
            <v:textbox style="mso-next-textbox:#_x0000_s1102">
              <w:txbxContent>
                <w:p w:rsidR="00EB74AB" w:rsidRPr="00965A41" w:rsidRDefault="00EB74AB" w:rsidP="00EB74A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965A41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>Философские основы педагогики</w:t>
                  </w:r>
                </w:p>
              </w:txbxContent>
            </v:textbox>
          </v:shape>
        </w:pict>
      </w:r>
    </w:p>
    <w:p w:rsidR="00EB74AB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01" type="#_x0000_t202" style="position:absolute;left:0;text-align:left;margin-left:292.1pt;margin-top:20.35pt;width:217.75pt;height:20.75pt;z-index:251729920;mso-width-relative:margin;mso-height-relative:margin">
            <v:textbox style="mso-next-textbox:#_x0000_s1101">
              <w:txbxContent>
                <w:p w:rsidR="00EB74AB" w:rsidRPr="0033113E" w:rsidRDefault="00EB74AB" w:rsidP="00EB74AB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3113E">
                    <w:rPr>
                      <w:rFonts w:ascii="Times New Roman" w:hAnsi="Times New Roman" w:cs="Times New Roman"/>
                      <w:lang w:val="kk-KZ"/>
                    </w:rPr>
                    <w:t>Методология науки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03" type="#_x0000_t202" style="position:absolute;left:0;text-align:left;margin-left:15.3pt;margin-top:20.35pt;width:198.45pt;height:20.75pt;z-index:251731968;mso-width-relative:margin;mso-height-relative:margin">
            <v:textbox style="mso-next-textbox:#_x0000_s1103">
              <w:txbxContent>
                <w:p w:rsidR="00EB74AB" w:rsidRPr="0033113E" w:rsidRDefault="00EB74AB" w:rsidP="00EB74AB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3113E">
                    <w:rPr>
                      <w:rFonts w:ascii="Times New Roman" w:hAnsi="Times New Roman" w:cs="Times New Roman"/>
                      <w:lang w:val="kk-KZ"/>
                    </w:rPr>
                    <w:t>Философия науки</w:t>
                  </w:r>
                </w:p>
              </w:txbxContent>
            </v:textbox>
          </v:shape>
        </w:pict>
      </w:r>
    </w:p>
    <w:p w:rsidR="00EB74AB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12" type="#_x0000_t32" style="position:absolute;left:0;text-align:left;margin-left:214.4pt;margin-top:5.7pt;width:77.7pt;height:.05pt;flip:x;z-index:251741184" o:connectortype="straight">
            <v:stroke endarrow="block"/>
          </v:shape>
        </w:pict>
      </w:r>
    </w:p>
    <w:p w:rsidR="00EB74AB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095" type="#_x0000_t202" style="position:absolute;left:0;text-align:left;margin-left:15.3pt;margin-top:.35pt;width:199.1pt;height:21.2pt;z-index:251723776;mso-width-relative:margin;mso-height-relative:margin">
            <v:textbox style="mso-next-textbox:#_x0000_s1095">
              <w:txbxContent>
                <w:p w:rsidR="00EB74AB" w:rsidRPr="0033113E" w:rsidRDefault="00EB74AB" w:rsidP="00EB74AB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33113E">
                    <w:rPr>
                      <w:rFonts w:ascii="Times New Roman" w:hAnsi="Times New Roman" w:cs="Times New Roman"/>
                      <w:lang w:val="kk-KZ"/>
                    </w:rPr>
                    <w:t>Философские ориентиры педагогики</w:t>
                  </w:r>
                </w:p>
              </w:txbxContent>
            </v:textbox>
          </v:shape>
        </w:pict>
      </w:r>
    </w:p>
    <w:p w:rsidR="00EB74AB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093" type="#_x0000_t202" style="position:absolute;left:0;text-align:left;margin-left:15.3pt;margin-top:10.15pt;width:198.45pt;height:21.25pt;z-index:251721728;mso-width-relative:margin;mso-height-relative:margin">
            <v:textbox style="mso-next-textbox:#_x0000_s1093">
              <w:txbxContent>
                <w:p w:rsidR="00EB74AB" w:rsidRPr="0033113E" w:rsidRDefault="00EB74AB" w:rsidP="00EB74AB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Общенаучны</w:t>
                  </w:r>
                  <w:r w:rsidRPr="0033113E">
                    <w:rPr>
                      <w:rFonts w:ascii="Times New Roman" w:hAnsi="Times New Roman" w:cs="Times New Roman"/>
                      <w:lang w:val="kk-KZ"/>
                    </w:rPr>
                    <w:t>е ориентиры педагогики</w:t>
                  </w:r>
                </w:p>
              </w:txbxContent>
            </v:textbox>
          </v:shape>
        </w:pict>
      </w:r>
    </w:p>
    <w:p w:rsidR="00EB74AB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090" type="#_x0000_t32" style="position:absolute;left:0;text-align:left;margin-left:125.1pt;margin-top:21.55pt;width:277.2pt;height:0;z-index:251718656" o:connectortype="straight"/>
        </w:pict>
      </w:r>
    </w:p>
    <w:p w:rsidR="00EB74AB" w:rsidRDefault="003742EA" w:rsidP="006D12E4">
      <w:pPr>
        <w:jc w:val="center"/>
        <w:rPr>
          <w:b/>
          <w:sz w:val="28"/>
          <w:szCs w:val="28"/>
          <w:lang w:val="kk-KZ"/>
        </w:rPr>
      </w:pPr>
      <w:r w:rsidRPr="003742EA">
        <w:rPr>
          <w:b/>
          <w:noProof/>
          <w:sz w:val="28"/>
          <w:szCs w:val="28"/>
          <w:lang w:val="kk-KZ"/>
        </w:rPr>
        <w:pict>
          <v:shape id="_x0000_s1091" type="#_x0000_t202" style="position:absolute;left:0;text-align:left;margin-left:65.6pt;margin-top:10.6pt;width:365.95pt;height:21.95pt;z-index:251719680;mso-width-relative:margin;mso-height-relative:margin">
            <v:textbox style="mso-next-textbox:#_x0000_s1091">
              <w:txbxContent>
                <w:p w:rsidR="00EB74AB" w:rsidRPr="00C022D7" w:rsidRDefault="00EB74AB" w:rsidP="00EB74AB">
                  <w:pPr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022D7">
                    <w:rPr>
                      <w:rFonts w:ascii="Times New Roman" w:hAnsi="Times New Roman" w:cs="Times New Roman"/>
                      <w:b/>
                      <w:lang w:val="kk-KZ"/>
                    </w:rPr>
                    <w:t>Методологический фонд педагогики</w:t>
                  </w:r>
                </w:p>
              </w:txbxContent>
            </v:textbox>
          </v:shape>
        </w:pict>
      </w:r>
    </w:p>
    <w:p w:rsidR="00EB74AB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22" type="#_x0000_t32" style="position:absolute;left:0;text-align:left;margin-left:182.55pt;margin-top:2.9pt;width:65.4pt;height:21.7pt;flip:x;z-index:2517514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21" type="#_x0000_t32" style="position:absolute;left:0;text-align:left;margin-left:247.95pt;margin-top:2.9pt;width:73.35pt;height:21.2pt;z-index:2517504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20" type="#_x0000_t32" style="position:absolute;left:0;text-align:left;margin-left:249.35pt;margin-top:2.9pt;width:215.2pt;height:20.2pt;z-index:251749376" o:connectortype="straight">
            <v:stroke endarrow="block"/>
          </v:shape>
        </w:pict>
      </w:r>
      <w:r w:rsidRPr="003742EA">
        <w:rPr>
          <w:b/>
          <w:noProof/>
          <w:sz w:val="28"/>
          <w:szCs w:val="28"/>
          <w:lang w:val="kk-KZ"/>
        </w:rPr>
        <w:pict>
          <v:shape id="_x0000_s1088" type="#_x0000_t202" style="position:absolute;left:0;text-align:left;margin-left:-.45pt;margin-top:24.1pt;width:103.5pt;height:84.8pt;z-index:251716608;mso-width-relative:margin;mso-height-relative:margin">
            <v:textbox style="mso-next-textbox:#_x0000_s1088">
              <w:txbxContent>
                <w:p w:rsidR="00EB74AB" w:rsidRPr="00612D79" w:rsidRDefault="00EB74AB" w:rsidP="00EB74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12D79">
                    <w:rPr>
                      <w:rFonts w:ascii="Times New Roman" w:hAnsi="Times New Roman" w:cs="Times New Roman"/>
                      <w:lang w:val="kk-KZ"/>
                    </w:rPr>
                    <w:t>Методология: история, сущность, функции, структура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7" type="#_x0000_t202" style="position:absolute;left:0;text-align:left;margin-left:130.35pt;margin-top:24.6pt;width:105.55pt;height:84.3pt;z-index:251715584;mso-width-relative:margin;mso-height-relative:margin">
            <v:textbox style="mso-next-textbox:#_x0000_s1087">
              <w:txbxContent>
                <w:p w:rsidR="00EB74AB" w:rsidRPr="000F5BEB" w:rsidRDefault="00EB74AB" w:rsidP="00EB74AB">
                  <w:pPr>
                    <w:spacing w:after="0" w:line="240" w:lineRule="auto"/>
                    <w:jc w:val="center"/>
                    <w:rPr>
                      <w:lang w:val="kk-KZ"/>
                    </w:rPr>
                  </w:pPr>
                  <w:r w:rsidRPr="0033113E">
                    <w:rPr>
                      <w:rFonts w:ascii="Times New Roman" w:hAnsi="Times New Roman" w:cs="Times New Roman"/>
                      <w:lang w:val="kk-KZ"/>
                    </w:rPr>
                    <w:t>Методологическое знание в педагогике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: подходы, принципы, категории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6" type="#_x0000_t202" style="position:absolute;left:0;text-align:left;margin-left:263.55pt;margin-top:24.35pt;width:110.95pt;height:83.8pt;z-index:251714560;mso-width-relative:margin;mso-height-relative:margin">
            <v:textbox style="mso-next-textbox:#_x0000_s1086">
              <w:txbxContent>
                <w:p w:rsidR="00EB74AB" w:rsidRPr="0033113E" w:rsidRDefault="00EB74AB" w:rsidP="00EB74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Методология научно-педагогического познания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10" type="#_x0000_t32" style="position:absolute;left:0;text-align:left;margin-left:45.45pt;margin-top:2.9pt;width:202.5pt;height:18.15pt;flip:x;z-index:2517391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1" type="#_x0000_t32" style="position:absolute;left:0;text-align:left;margin-left:49.8pt;margin-top:137.4pt;width:63pt;height:.05pt;z-index:2517094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9" type="#_x0000_t202" style="position:absolute;left:0;text-align:left;margin-left:401.65pt;margin-top:23.1pt;width:110.15pt;height:85.05pt;z-index:251707392;mso-width-relative:margin;mso-height-relative:margin">
            <v:textbox style="mso-next-textbox:#_x0000_s1079">
              <w:txbxContent>
                <w:p w:rsidR="00EB74AB" w:rsidRPr="00437993" w:rsidRDefault="00EB74AB" w:rsidP="00EB74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Методологический инструментарий исследователя</w:t>
                  </w:r>
                </w:p>
              </w:txbxContent>
            </v:textbox>
          </v:shape>
        </w:pict>
      </w:r>
    </w:p>
    <w:p w:rsidR="00EB74AB" w:rsidRDefault="00EB74AB" w:rsidP="006D12E4">
      <w:pPr>
        <w:jc w:val="center"/>
        <w:rPr>
          <w:b/>
          <w:sz w:val="28"/>
          <w:szCs w:val="28"/>
          <w:lang w:val="kk-KZ"/>
        </w:rPr>
      </w:pPr>
    </w:p>
    <w:p w:rsidR="00EB74AB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083" type="#_x0000_t32" style="position:absolute;left:0;text-align:left;margin-left:236.5pt;margin-top:6.95pt;width:27.35pt;height:0;z-index:2517114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4" type="#_x0000_t32" style="position:absolute;left:0;text-align:left;margin-left:104.65pt;margin-top:6.9pt;width:24.65pt;height:.05pt;z-index:25171251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5" type="#_x0000_t32" style="position:absolute;left:0;text-align:left;margin-left:375.3pt;margin-top:6.95pt;width:26.35pt;height:.05pt;z-index:251713536" o:connectortype="straight">
            <v:stroke endarrow="block"/>
          </v:shape>
        </w:pict>
      </w:r>
    </w:p>
    <w:p w:rsidR="00EB74AB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082" type="#_x0000_t32" style="position:absolute;left:0;text-align:left;margin-left:49.8pt;margin-top:19.95pt;width:0;height:28.55pt;z-index:251710464" o:connectortype="straight"/>
        </w:pict>
      </w:r>
      <w:r>
        <w:rPr>
          <w:b/>
          <w:noProof/>
          <w:sz w:val="28"/>
          <w:szCs w:val="28"/>
        </w:rPr>
        <w:pict>
          <v:shape id="_x0000_s1077" type="#_x0000_t32" style="position:absolute;left:0;text-align:left;margin-left:457.8pt;margin-top:19.2pt;width:.75pt;height:29.2pt;z-index:251705344" o:connectortype="straight"/>
        </w:pict>
      </w:r>
    </w:p>
    <w:p w:rsidR="00EB74AB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078" type="#_x0000_t32" style="position:absolute;left:0;text-align:left;margin-left:394.1pt;margin-top:18.75pt;width:64.45pt;height:.1pt;flip:x;z-index:251706368" o:connectortype="straight">
            <v:stroke endarrow="block"/>
          </v:shape>
        </w:pict>
      </w:r>
      <w:r w:rsidRPr="003742EA">
        <w:rPr>
          <w:b/>
          <w:noProof/>
          <w:sz w:val="28"/>
          <w:szCs w:val="28"/>
          <w:lang w:val="kk-KZ"/>
        </w:rPr>
        <w:pict>
          <v:shape id="_x0000_s1080" type="#_x0000_t202" style="position:absolute;left:0;text-align:left;margin-left:112.8pt;margin-top:4.8pt;width:281.3pt;height:27.75pt;z-index:251708416;mso-width-relative:margin;mso-height-relative:margin">
            <v:textbox style="mso-next-textbox:#_x0000_s1080">
              <w:txbxContent>
                <w:p w:rsidR="00EB74AB" w:rsidRPr="00C022D7" w:rsidRDefault="00EB74AB" w:rsidP="00EB74AB">
                  <w:pPr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022D7">
                    <w:rPr>
                      <w:rFonts w:ascii="Times New Roman" w:hAnsi="Times New Roman" w:cs="Times New Roman"/>
                      <w:b/>
                      <w:lang w:val="kk-KZ"/>
                    </w:rPr>
                    <w:t>Исследовательская культура педагога</w:t>
                  </w:r>
                </w:p>
              </w:txbxContent>
            </v:textbox>
          </v:shape>
        </w:pict>
      </w:r>
    </w:p>
    <w:p w:rsidR="00EB74AB" w:rsidRDefault="00EB74AB" w:rsidP="006D12E4">
      <w:pPr>
        <w:jc w:val="center"/>
        <w:rPr>
          <w:b/>
          <w:sz w:val="28"/>
          <w:szCs w:val="28"/>
          <w:lang w:val="en-US"/>
        </w:rPr>
      </w:pPr>
    </w:p>
    <w:p w:rsidR="00C022D7" w:rsidRPr="00C022D7" w:rsidRDefault="00C022D7" w:rsidP="006D12E4">
      <w:pPr>
        <w:jc w:val="center"/>
        <w:rPr>
          <w:b/>
          <w:sz w:val="28"/>
          <w:szCs w:val="28"/>
          <w:lang w:val="en-US"/>
        </w:rPr>
      </w:pPr>
    </w:p>
    <w:p w:rsidR="00EB74AB" w:rsidRDefault="00EB74AB" w:rsidP="006D12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13E">
        <w:rPr>
          <w:rFonts w:ascii="Times New Roman" w:hAnsi="Times New Roman" w:cs="Times New Roman"/>
          <w:b/>
          <w:sz w:val="24"/>
          <w:szCs w:val="24"/>
          <w:lang w:val="kk-KZ"/>
        </w:rPr>
        <w:t>Рис.3</w:t>
      </w:r>
      <w:r w:rsidR="00C022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Структура философии и педагогики как учебной дисциплины</w:t>
      </w:r>
    </w:p>
    <w:p w:rsidR="00EF5802" w:rsidRDefault="00EF5802" w:rsidP="006D12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802" w:rsidRDefault="00EF5802" w:rsidP="006D12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802" w:rsidRDefault="00EF5802" w:rsidP="006D12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802" w:rsidRDefault="00EF5802" w:rsidP="006D12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802" w:rsidRDefault="00EF5802" w:rsidP="006D12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802" w:rsidRDefault="00EF5802" w:rsidP="006D12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802" w:rsidRDefault="00EF5802" w:rsidP="006D12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802" w:rsidRDefault="00EF5802" w:rsidP="006D12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802" w:rsidRPr="005450FA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lastRenderedPageBreak/>
        <w:pict>
          <v:shape id="_x0000_s1190" type="#_x0000_t32" style="position:absolute;left:0;text-align:left;margin-left:249.5pt;margin-top:6pt;width:0;height:16.45pt;z-index:251773952" o:connectortype="straight">
            <v:stroke endarrow="block"/>
          </v:shape>
        </w:pict>
      </w:r>
      <w:r w:rsidRPr="003742EA">
        <w:rPr>
          <w:b/>
          <w:noProof/>
          <w:sz w:val="28"/>
          <w:szCs w:val="28"/>
          <w:lang w:val="kk-KZ"/>
        </w:rPr>
        <w:pict>
          <v:shape id="_x0000_s1192" type="#_x0000_t202" style="position:absolute;left:0;text-align:left;margin-left:88.85pt;margin-top:-19.25pt;width:320.9pt;height:25.25pt;z-index:251776000;mso-width-relative:margin;mso-height-relative:margin">
            <v:textbox style="mso-next-textbox:#_x0000_s1192">
              <w:txbxContent>
                <w:p w:rsidR="00EF5802" w:rsidRPr="00437993" w:rsidRDefault="00EF5802" w:rsidP="00EF58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Педагогиканың ф</w:t>
                  </w:r>
                  <w:r w:rsidRPr="0043799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лософиясы және әдіснамасы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06" type="#_x0000_t32" style="position:absolute;left:0;text-align:left;margin-left:213.75pt;margin-top:116.2pt;width:78.35pt;height:.05pt;z-index:2517903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89" type="#_x0000_t32" style="position:absolute;left:0;text-align:left;margin-left:400.7pt;margin-top:93.55pt;width:.05pt;height:16.6pt;z-index:2517729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04" type="#_x0000_t32" style="position:absolute;left:0;text-align:left;margin-left:124.35pt;margin-top:93.9pt;width:.05pt;height:16.6pt;z-index:2517882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11" type="#_x0000_t32" style="position:absolute;left:0;text-align:left;margin-left:124.35pt;margin-top:130.65pt;width:.05pt;height:16.6pt;z-index:2517954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10" type="#_x0000_t32" style="position:absolute;left:0;text-align:left;margin-left:400.7pt;margin-top:131.8pt;width:.05pt;height:16.6pt;z-index:2517944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12" type="#_x0000_t32" style="position:absolute;left:0;text-align:left;margin-left:400.7pt;margin-top:170.8pt;width:.05pt;height:16.6pt;z-index:2517964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08" type="#_x0000_t32" style="position:absolute;left:0;text-align:left;margin-left:213.75pt;margin-top:163.3pt;width:81.4pt;height:.05pt;flip:x;z-index:2517923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09" type="#_x0000_t32" style="position:absolute;left:0;text-align:left;margin-left:213.75pt;margin-top:155.2pt;width:81.4pt;height:0;z-index:2517934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01" type="#_x0000_t32" style="position:absolute;left:0;text-align:left;margin-left:124.8pt;margin-top:170.9pt;width:0;height:18.15pt;z-index:2517852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87" type="#_x0000_t202" style="position:absolute;left:0;text-align:left;margin-left:296pt;margin-top:188.05pt;width:217.65pt;height:21.25pt;z-index:251770880;mso-width-relative:margin;mso-height-relative:margin">
            <v:textbox style="mso-next-textbox:#_x0000_s1187">
              <w:txbxContent>
                <w:p w:rsidR="00F30B0D" w:rsidRPr="00EF5802" w:rsidRDefault="00F30B0D" w:rsidP="00F30B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Педагогиканың  психологиялық.ба</w:t>
                  </w:r>
                  <w:r w:rsidRPr="00EF580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ғдарлары</w:t>
                  </w:r>
                </w:p>
                <w:p w:rsidR="00EF5802" w:rsidRPr="00F30B0D" w:rsidRDefault="00EF5802" w:rsidP="00F30B0D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82" type="#_x0000_t32" style="position:absolute;left:0;text-align:left;margin-left:402.25pt;margin-top:209.3pt;width:.05pt;height:19.8pt;z-index:251765760" o:connectortype="straight"/>
        </w:pict>
      </w:r>
      <w:r>
        <w:rPr>
          <w:b/>
          <w:noProof/>
          <w:sz w:val="28"/>
          <w:szCs w:val="28"/>
        </w:rPr>
        <w:pict>
          <v:shape id="_x0000_s1185" type="#_x0000_t32" style="position:absolute;left:0;text-align:left;margin-left:124.8pt;margin-top:209.05pt;width:0;height:20.05pt;z-index:251768832" o:connectortype="straight"/>
        </w:pict>
      </w:r>
      <w:r w:rsidRPr="003742EA">
        <w:rPr>
          <w:b/>
          <w:noProof/>
          <w:sz w:val="28"/>
          <w:szCs w:val="28"/>
          <w:lang w:val="kk-KZ"/>
        </w:rPr>
        <w:pict>
          <v:shape id="_x0000_s1191" type="#_x0000_t202" style="position:absolute;left:0;text-align:left;margin-left:161.05pt;margin-top:22.45pt;width:189.3pt;height:23.7pt;z-index:251774976;mso-width-relative:margin;mso-height-relative:margin">
            <v:textbox style="mso-next-textbox:#_x0000_s1191">
              <w:txbxContent>
                <w:p w:rsidR="00EF5802" w:rsidRPr="00C022D7" w:rsidRDefault="00EF5802" w:rsidP="00EF5802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022D7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>Педагогика</w:t>
                  </w:r>
                  <w:r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 xml:space="preserve"> </w:t>
                  </w:r>
                  <w:r w:rsidRPr="00C022D7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 xml:space="preserve">-    ғылыми жүйе </w:t>
                  </w:r>
                  <w:r w:rsidRPr="00C022D7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 xml:space="preserve"> система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00" type="#_x0000_t32" style="position:absolute;left:0;text-align:left;margin-left:124.8pt;margin-top:46.15pt;width:70.75pt;height:28.7pt;flip:x;z-index:25178419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99" type="#_x0000_t32" style="position:absolute;left:0;text-align:left;margin-left:302pt;margin-top:47.15pt;width:97.2pt;height:26.6pt;z-index:25178316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98" type="#_x0000_t32" style="position:absolute;left:0;text-align:left;margin-left:213.75pt;margin-top:80.15pt;width:78.35pt;height:.05pt;z-index:25178214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97" type="#_x0000_t32" style="position:absolute;left:0;text-align:left;margin-left:213.75pt;margin-top:88.3pt;width:78.35pt;height:.05pt;flip:x;z-index:251781120" o:connectortype="straight">
            <v:stroke endarrow="block"/>
          </v:shape>
        </w:pict>
      </w:r>
    </w:p>
    <w:p w:rsidR="00EF5802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202" type="#_x0000_t32" style="position:absolute;left:0;text-align:left;margin-left:249.35pt;margin-top:17.5pt;width:.1pt;height:200.1pt;z-index:251786240" o:connectortype="straight">
            <v:stroke endarrow="block"/>
          </v:shape>
        </w:pict>
      </w:r>
    </w:p>
    <w:p w:rsidR="00EF5802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93" type="#_x0000_t202" style="position:absolute;left:0;text-align:left;margin-left:291.6pt;margin-top:14.45pt;width:217.75pt;height:20.15pt;z-index:251777024;mso-width-relative:margin;mso-height-relative:margin">
            <v:textbox style="mso-next-textbox:#_x0000_s1193">
              <w:txbxContent>
                <w:p w:rsidR="00EF5802" w:rsidRPr="00965A41" w:rsidRDefault="00EF5802" w:rsidP="00EF580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EF580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едагогиканың әдіснама</w:t>
                  </w:r>
                  <w:r w:rsidRPr="00EF580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лық</w:t>
                  </w:r>
                  <w:r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 xml:space="preserve"> негіздері</w:t>
                  </w:r>
                </w:p>
                <w:p w:rsidR="00EF5802" w:rsidRPr="00EF5802" w:rsidRDefault="00EF5802" w:rsidP="00EF5802"/>
              </w:txbxContent>
            </v:textbox>
          </v:shape>
        </w:pict>
      </w:r>
      <w:r w:rsidRPr="003742EA">
        <w:rPr>
          <w:b/>
          <w:noProof/>
          <w:sz w:val="28"/>
          <w:szCs w:val="28"/>
          <w:lang w:val="kk-KZ"/>
        </w:rPr>
        <w:pict>
          <v:shape id="_x0000_s1195" type="#_x0000_t202" style="position:absolute;left:0;text-align:left;margin-left:15.3pt;margin-top:15.55pt;width:198.45pt;height:19.05pt;z-index:251779072;mso-width-relative:margin;mso-height-relative:margin">
            <v:textbox style="mso-next-textbox:#_x0000_s1195">
              <w:txbxContent>
                <w:p w:rsidR="00EF5802" w:rsidRPr="00965A41" w:rsidRDefault="00EF5802" w:rsidP="00EF580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EF580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Педагогиканың философиялық</w:t>
                  </w:r>
                  <w:r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 xml:space="preserve"> негіздері</w:t>
                  </w:r>
                </w:p>
              </w:txbxContent>
            </v:textbox>
          </v:shape>
        </w:pict>
      </w:r>
    </w:p>
    <w:p w:rsidR="00EF5802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94" type="#_x0000_t202" style="position:absolute;left:0;text-align:left;margin-left:292.1pt;margin-top:20.35pt;width:217.75pt;height:20.75pt;z-index:251778048;mso-width-relative:margin;mso-height-relative:margin">
            <v:textbox style="mso-next-textbox:#_x0000_s1194">
              <w:txbxContent>
                <w:p w:rsidR="00EF5802" w:rsidRPr="0033113E" w:rsidRDefault="00EF5802" w:rsidP="00EF5802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Ғылым әдіснамасы</w:t>
                  </w:r>
                </w:p>
                <w:p w:rsidR="00EF5802" w:rsidRPr="0033113E" w:rsidRDefault="00EF5802" w:rsidP="00EF5802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96" type="#_x0000_t202" style="position:absolute;left:0;text-align:left;margin-left:15.3pt;margin-top:20.35pt;width:198.45pt;height:20.75pt;z-index:251780096;mso-width-relative:margin;mso-height-relative:margin">
            <v:textbox style="mso-next-textbox:#_x0000_s1196">
              <w:txbxContent>
                <w:p w:rsidR="00EF5802" w:rsidRPr="0033113E" w:rsidRDefault="00EF5802" w:rsidP="00EF5802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Ғылым философиясы</w:t>
                  </w:r>
                </w:p>
              </w:txbxContent>
            </v:textbox>
          </v:shape>
        </w:pict>
      </w:r>
    </w:p>
    <w:p w:rsidR="00EF5802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207" type="#_x0000_t202" style="position:absolute;left:0;text-align:left;margin-left:295.15pt;margin-top:28.6pt;width:218.5pt;height:21.2pt;z-index:251791360;mso-width-relative:margin;mso-height-relative:margin">
            <v:textbox style="mso-next-textbox:#_x0000_s1207">
              <w:txbxContent>
                <w:p w:rsidR="00EF5802" w:rsidRPr="00EF5802" w:rsidRDefault="00EF5802" w:rsidP="00EF580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Педагогиканың дидактикалық.ба</w:t>
                  </w:r>
                  <w:r w:rsidRPr="00EF580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ғдарлары</w:t>
                  </w:r>
                </w:p>
                <w:p w:rsidR="00EF5802" w:rsidRPr="0033113E" w:rsidRDefault="00EF5802" w:rsidP="00EF5802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Дидактиче</w:t>
                  </w:r>
                  <w:r w:rsidRPr="0033113E">
                    <w:rPr>
                      <w:rFonts w:ascii="Times New Roman" w:hAnsi="Times New Roman" w:cs="Times New Roman"/>
                      <w:lang w:val="kk-KZ"/>
                    </w:rPr>
                    <w:t>ские ориентиры педагогики</w:t>
                  </w:r>
                </w:p>
                <w:p w:rsidR="00EF5802" w:rsidRPr="00965A41" w:rsidRDefault="00EF5802" w:rsidP="00EF5802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05" type="#_x0000_t32" style="position:absolute;left:0;text-align:left;margin-left:214.4pt;margin-top:5.7pt;width:77.7pt;height:.05pt;flip:x;z-index:251789312" o:connectortype="straight">
            <v:stroke endarrow="block"/>
          </v:shape>
        </w:pict>
      </w:r>
    </w:p>
    <w:p w:rsidR="00EF5802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88" type="#_x0000_t202" style="position:absolute;left:0;text-align:left;margin-left:15.3pt;margin-top:.35pt;width:199.1pt;height:21.2pt;z-index:251771904;mso-width-relative:margin;mso-height-relative:margin">
            <v:textbox style="mso-next-textbox:#_x0000_s1188">
              <w:txbxContent>
                <w:p w:rsidR="00EF5802" w:rsidRPr="00EF5802" w:rsidRDefault="00EF5802" w:rsidP="00EF580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Педагогиканың философиял.ба</w:t>
                  </w:r>
                  <w:r w:rsidRPr="00EF580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ғдарлары</w:t>
                  </w:r>
                </w:p>
              </w:txbxContent>
            </v:textbox>
          </v:shape>
        </w:pict>
      </w:r>
    </w:p>
    <w:p w:rsidR="00EF5802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86" type="#_x0000_t202" style="position:absolute;left:0;text-align:left;margin-left:15.3pt;margin-top:10.15pt;width:198.45pt;height:21.25pt;z-index:251769856;mso-width-relative:margin;mso-height-relative:margin">
            <v:textbox style="mso-next-textbox:#_x0000_s1186">
              <w:txbxContent>
                <w:p w:rsidR="00EF5802" w:rsidRPr="00EF5802" w:rsidRDefault="00F30B0D" w:rsidP="00EF580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Педагогиканың </w:t>
                  </w:r>
                  <w:r w:rsidR="00EF580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ғылымил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ық</w:t>
                  </w:r>
                  <w:r w:rsidR="00EF580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.ба</w:t>
                  </w:r>
                  <w:r w:rsidR="00EF5802" w:rsidRPr="00EF580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ғдарлары</w:t>
                  </w:r>
                </w:p>
                <w:p w:rsidR="00EF5802" w:rsidRPr="00EF5802" w:rsidRDefault="00EF5802" w:rsidP="00EF5802"/>
              </w:txbxContent>
            </v:textbox>
          </v:shape>
        </w:pict>
      </w:r>
    </w:p>
    <w:p w:rsidR="00EF5802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83" type="#_x0000_t32" style="position:absolute;left:0;text-align:left;margin-left:125.1pt;margin-top:21.55pt;width:277.2pt;height:0;z-index:251766784" o:connectortype="straight"/>
        </w:pict>
      </w:r>
    </w:p>
    <w:p w:rsidR="00EF5802" w:rsidRDefault="003742EA" w:rsidP="006D12E4">
      <w:pPr>
        <w:jc w:val="center"/>
        <w:rPr>
          <w:b/>
          <w:sz w:val="28"/>
          <w:szCs w:val="28"/>
          <w:lang w:val="kk-KZ"/>
        </w:rPr>
      </w:pPr>
      <w:r w:rsidRPr="003742EA">
        <w:rPr>
          <w:b/>
          <w:noProof/>
          <w:sz w:val="28"/>
          <w:szCs w:val="28"/>
          <w:lang w:val="kk-KZ"/>
        </w:rPr>
        <w:pict>
          <v:shape id="_x0000_s1184" type="#_x0000_t202" style="position:absolute;left:0;text-align:left;margin-left:65.6pt;margin-top:10.6pt;width:365.95pt;height:21.95pt;z-index:251767808;mso-width-relative:margin;mso-height-relative:margin">
            <v:textbox style="mso-next-textbox:#_x0000_s1184">
              <w:txbxContent>
                <w:p w:rsidR="00EF5802" w:rsidRPr="00C022D7" w:rsidRDefault="00F30B0D" w:rsidP="00EF5802">
                  <w:pPr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Педагогиканың әдіснамалық қоры</w:t>
                  </w:r>
                </w:p>
              </w:txbxContent>
            </v:textbox>
          </v:shape>
        </w:pict>
      </w:r>
    </w:p>
    <w:p w:rsidR="00EF5802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72" type="#_x0000_t202" style="position:absolute;left:0;text-align:left;margin-left:399.2pt;margin-top:21.05pt;width:110.15pt;height:85.05pt;z-index:251755520;mso-width-relative:margin;mso-height-relative:margin">
            <v:textbox style="mso-next-textbox:#_x0000_s1172">
              <w:txbxContent>
                <w:p w:rsidR="00F30B0D" w:rsidRDefault="00F30B0D" w:rsidP="00EF58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Зерттеушінің</w:t>
                  </w:r>
                </w:p>
                <w:p w:rsidR="00F30B0D" w:rsidRDefault="00F30B0D" w:rsidP="00EF58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әдіснамалық </w:t>
                  </w:r>
                </w:p>
                <w:p w:rsidR="00EF5802" w:rsidRPr="00437993" w:rsidRDefault="00F30B0D" w:rsidP="00EF58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инструментариі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15" type="#_x0000_t32" style="position:absolute;left:0;text-align:left;margin-left:182.55pt;margin-top:2.9pt;width:65.4pt;height:21.7pt;flip:x;z-index:2517995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14" type="#_x0000_t32" style="position:absolute;left:0;text-align:left;margin-left:247.95pt;margin-top:2.9pt;width:73.35pt;height:21.2pt;z-index:2517985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13" type="#_x0000_t32" style="position:absolute;left:0;text-align:left;margin-left:249.35pt;margin-top:2.9pt;width:215.2pt;height:20.2pt;z-index:251797504" o:connectortype="straight">
            <v:stroke endarrow="block"/>
          </v:shape>
        </w:pict>
      </w:r>
      <w:r w:rsidRPr="003742EA">
        <w:rPr>
          <w:b/>
          <w:noProof/>
          <w:sz w:val="28"/>
          <w:szCs w:val="28"/>
          <w:lang w:val="kk-KZ"/>
        </w:rPr>
        <w:pict>
          <v:shape id="_x0000_s1181" type="#_x0000_t202" style="position:absolute;left:0;text-align:left;margin-left:-.45pt;margin-top:24.1pt;width:103.5pt;height:84.8pt;z-index:251764736;mso-width-relative:margin;mso-height-relative:margin">
            <v:textbox style="mso-next-textbox:#_x0000_s1181">
              <w:txbxContent>
                <w:p w:rsidR="00EF5802" w:rsidRPr="00612D79" w:rsidRDefault="00F30B0D" w:rsidP="00F30B0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Әдіснама</w:t>
                  </w:r>
                  <w:r w:rsidR="00EF5802" w:rsidRPr="00612D79">
                    <w:rPr>
                      <w:rFonts w:ascii="Times New Roman" w:hAnsi="Times New Roman" w:cs="Times New Roman"/>
                      <w:lang w:val="kk-KZ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тарихы, мәні, қызметтері, құрылымы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80" type="#_x0000_t202" style="position:absolute;left:0;text-align:left;margin-left:130.35pt;margin-top:24.6pt;width:105.55pt;height:84.3pt;z-index:251763712;mso-width-relative:margin;mso-height-relative:margin">
            <v:textbox style="mso-next-textbox:#_x0000_s1180">
              <w:txbxContent>
                <w:p w:rsidR="00EF5802" w:rsidRPr="000F5BEB" w:rsidRDefault="00F30B0D" w:rsidP="00EF5802">
                  <w:pPr>
                    <w:spacing w:after="0" w:line="240" w:lineRule="auto"/>
                    <w:jc w:val="center"/>
                    <w:rPr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Педагогикадағы әдіснамалық білім</w:t>
                  </w:r>
                  <w:r w:rsidR="00EF5802">
                    <w:rPr>
                      <w:rFonts w:ascii="Times New Roman" w:hAnsi="Times New Roman" w:cs="Times New Roman"/>
                      <w:lang w:val="kk-KZ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тұғырлар, ұстанымдар, категориялар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79" type="#_x0000_t202" style="position:absolute;left:0;text-align:left;margin-left:263.55pt;margin-top:24.35pt;width:110.95pt;height:83.8pt;z-index:251762688;mso-width-relative:margin;mso-height-relative:margin">
            <v:textbox style="mso-next-textbox:#_x0000_s1179">
              <w:txbxContent>
                <w:p w:rsidR="00EF5802" w:rsidRPr="0033113E" w:rsidRDefault="00F30B0D" w:rsidP="00EF58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Ғылыми-педагогикалық таным әдіснамасы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03" type="#_x0000_t32" style="position:absolute;left:0;text-align:left;margin-left:45.45pt;margin-top:2.9pt;width:202.5pt;height:18.15pt;flip:x;z-index:2517872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74" type="#_x0000_t32" style="position:absolute;left:0;text-align:left;margin-left:49.8pt;margin-top:137.4pt;width:63pt;height:.05pt;z-index:251757568" o:connectortype="straight">
            <v:stroke endarrow="block"/>
          </v:shape>
        </w:pict>
      </w:r>
    </w:p>
    <w:p w:rsidR="00EF5802" w:rsidRDefault="00EF5802" w:rsidP="006D12E4">
      <w:pPr>
        <w:jc w:val="center"/>
        <w:rPr>
          <w:b/>
          <w:sz w:val="28"/>
          <w:szCs w:val="28"/>
          <w:lang w:val="kk-KZ"/>
        </w:rPr>
      </w:pPr>
    </w:p>
    <w:p w:rsidR="00EF5802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76" type="#_x0000_t32" style="position:absolute;left:0;text-align:left;margin-left:236.5pt;margin-top:6.95pt;width:27.35pt;height:0;z-index:2517596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77" type="#_x0000_t32" style="position:absolute;left:0;text-align:left;margin-left:104.65pt;margin-top:6.9pt;width:24.65pt;height:.05pt;z-index:2517606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78" type="#_x0000_t32" style="position:absolute;left:0;text-align:left;margin-left:375.3pt;margin-top:6.95pt;width:26.35pt;height:.05pt;z-index:251761664" o:connectortype="straight">
            <v:stroke endarrow="block"/>
          </v:shape>
        </w:pict>
      </w:r>
    </w:p>
    <w:p w:rsidR="00EF5802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75" type="#_x0000_t32" style="position:absolute;left:0;text-align:left;margin-left:49.8pt;margin-top:19.95pt;width:0;height:28.55pt;z-index:251758592" o:connectortype="straight"/>
        </w:pict>
      </w:r>
      <w:r>
        <w:rPr>
          <w:b/>
          <w:noProof/>
          <w:sz w:val="28"/>
          <w:szCs w:val="28"/>
        </w:rPr>
        <w:pict>
          <v:shape id="_x0000_s1170" type="#_x0000_t32" style="position:absolute;left:0;text-align:left;margin-left:457.8pt;margin-top:19.2pt;width:.75pt;height:29.2pt;z-index:251753472" o:connectortype="straight"/>
        </w:pict>
      </w:r>
    </w:p>
    <w:p w:rsidR="00EF5802" w:rsidRDefault="003742EA" w:rsidP="006D12E4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71" type="#_x0000_t32" style="position:absolute;left:0;text-align:left;margin-left:394.1pt;margin-top:18.75pt;width:64.45pt;height:.1pt;flip:x;z-index:251754496" o:connectortype="straight">
            <v:stroke endarrow="block"/>
          </v:shape>
        </w:pict>
      </w:r>
      <w:r w:rsidRPr="003742EA">
        <w:rPr>
          <w:b/>
          <w:noProof/>
          <w:sz w:val="28"/>
          <w:szCs w:val="28"/>
          <w:lang w:val="kk-KZ"/>
        </w:rPr>
        <w:pict>
          <v:shape id="_x0000_s1173" type="#_x0000_t202" style="position:absolute;left:0;text-align:left;margin-left:112.8pt;margin-top:4.8pt;width:281.3pt;height:27.75pt;z-index:251756544;mso-width-relative:margin;mso-height-relative:margin">
            <v:textbox style="mso-next-textbox:#_x0000_s1173">
              <w:txbxContent>
                <w:p w:rsidR="00EF5802" w:rsidRPr="00C022D7" w:rsidRDefault="00F30B0D" w:rsidP="00EF5802">
                  <w:pPr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Педагогтің зерттеушілік мәдениеті</w:t>
                  </w:r>
                </w:p>
              </w:txbxContent>
            </v:textbox>
          </v:shape>
        </w:pict>
      </w:r>
    </w:p>
    <w:p w:rsidR="00EF5802" w:rsidRDefault="00EF5802" w:rsidP="006D12E4">
      <w:pPr>
        <w:jc w:val="center"/>
        <w:rPr>
          <w:b/>
          <w:sz w:val="28"/>
          <w:szCs w:val="28"/>
          <w:lang w:val="en-US"/>
        </w:rPr>
      </w:pPr>
    </w:p>
    <w:p w:rsidR="00EF5802" w:rsidRPr="00C022D7" w:rsidRDefault="00EF5802" w:rsidP="006D12E4">
      <w:pPr>
        <w:jc w:val="center"/>
        <w:rPr>
          <w:b/>
          <w:sz w:val="28"/>
          <w:szCs w:val="28"/>
          <w:lang w:val="en-US"/>
        </w:rPr>
      </w:pPr>
    </w:p>
    <w:p w:rsidR="00F30B0D" w:rsidRPr="00437993" w:rsidRDefault="00EF5802" w:rsidP="006D12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13E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F30B0D">
        <w:rPr>
          <w:rFonts w:ascii="Times New Roman" w:hAnsi="Times New Roman" w:cs="Times New Roman"/>
          <w:b/>
          <w:sz w:val="24"/>
          <w:szCs w:val="24"/>
          <w:lang w:val="kk-KZ"/>
        </w:rPr>
        <w:t>-сурет.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30B0D">
        <w:rPr>
          <w:rFonts w:ascii="Times New Roman" w:hAnsi="Times New Roman" w:cs="Times New Roman"/>
          <w:b/>
          <w:sz w:val="24"/>
          <w:szCs w:val="24"/>
          <w:lang w:val="kk-KZ"/>
        </w:rPr>
        <w:t>Педагогиканың ф</w:t>
      </w:r>
      <w:r w:rsidR="00F30B0D" w:rsidRPr="00437993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F30B0D">
        <w:rPr>
          <w:rFonts w:ascii="Times New Roman" w:hAnsi="Times New Roman" w:cs="Times New Roman"/>
          <w:b/>
          <w:sz w:val="24"/>
          <w:szCs w:val="24"/>
          <w:lang w:val="kk-KZ"/>
        </w:rPr>
        <w:t>лософиясы және әдіснамасының оқу пәні ретіндегі құрылымы</w:t>
      </w:r>
    </w:p>
    <w:p w:rsidR="00F569D1" w:rsidRDefault="00F569D1" w:rsidP="006D12E4">
      <w:pPr>
        <w:jc w:val="center"/>
        <w:rPr>
          <w:lang w:val="en-US"/>
        </w:rPr>
      </w:pPr>
    </w:p>
    <w:p w:rsidR="00F25AF8" w:rsidRDefault="00F25AF8" w:rsidP="006D12E4">
      <w:pPr>
        <w:jc w:val="center"/>
        <w:rPr>
          <w:lang w:val="en-US"/>
        </w:rPr>
      </w:pPr>
    </w:p>
    <w:p w:rsidR="00F25AF8" w:rsidRDefault="00F25AF8" w:rsidP="006D12E4">
      <w:pPr>
        <w:jc w:val="center"/>
        <w:rPr>
          <w:lang w:val="en-US"/>
        </w:rPr>
      </w:pPr>
    </w:p>
    <w:p w:rsidR="00F25AF8" w:rsidRDefault="00F25AF8" w:rsidP="006D12E4">
      <w:pPr>
        <w:jc w:val="center"/>
        <w:rPr>
          <w:lang w:val="en-US"/>
        </w:rPr>
      </w:pPr>
    </w:p>
    <w:p w:rsidR="00F25AF8" w:rsidRDefault="00F25AF8" w:rsidP="006D12E4">
      <w:pPr>
        <w:jc w:val="center"/>
        <w:rPr>
          <w:lang w:val="en-US"/>
        </w:rPr>
      </w:pPr>
    </w:p>
    <w:p w:rsidR="00F25AF8" w:rsidRDefault="00F25AF8" w:rsidP="006D12E4">
      <w:pPr>
        <w:jc w:val="center"/>
        <w:rPr>
          <w:lang w:val="en-US"/>
        </w:rPr>
      </w:pPr>
    </w:p>
    <w:p w:rsidR="00F25AF8" w:rsidRDefault="00F25AF8" w:rsidP="006D12E4">
      <w:pPr>
        <w:jc w:val="center"/>
        <w:rPr>
          <w:lang w:val="en-US"/>
        </w:rPr>
      </w:pPr>
    </w:p>
    <w:p w:rsidR="00F25AF8" w:rsidRDefault="00F25AF8" w:rsidP="006D12E4">
      <w:pPr>
        <w:jc w:val="center"/>
        <w:rPr>
          <w:lang w:val="en-US"/>
        </w:rPr>
      </w:pPr>
    </w:p>
    <w:p w:rsidR="00F25AF8" w:rsidRPr="005450FA" w:rsidRDefault="003742EA" w:rsidP="00F25AF8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AutoShape 73" o:spid="_x0000_s1329" type="#_x0000_t32" style="position:absolute;left:0;text-align:left;margin-left:249.5pt;margin-top:6pt;width:0;height:16.4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">
            <v:stroke endarrow="block"/>
          </v:shape>
        </w:pict>
      </w:r>
      <w:r w:rsidRPr="003742EA">
        <w:rPr>
          <w:b/>
          <w:noProof/>
          <w:sz w:val="28"/>
          <w:szCs w:val="28"/>
          <w:lang w:val="kk-KZ"/>
        </w:rPr>
        <w:pict>
          <v:shape id="Text Box 75" o:spid="_x0000_s1331" type="#_x0000_t202" style="position:absolute;left:0;text-align:left;margin-left:88.85pt;margin-top:-19.25pt;width:320.9pt;height:25.25pt;z-index:251824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">
            <v:textbox>
              <w:txbxContent>
                <w:p w:rsidR="00F25AF8" w:rsidRPr="00437993" w:rsidRDefault="00F25AF8" w:rsidP="00F25A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3799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Философия и методология педагогики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AutoShape 89" o:spid="_x0000_s1345" type="#_x0000_t32" style="position:absolute;left:0;text-align:left;margin-left:213.75pt;margin-top:116.2pt;width:78.35pt;height:.0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72" o:spid="_x0000_s1328" type="#_x0000_t32" style="position:absolute;left:0;text-align:left;margin-left:400.7pt;margin-top:93.55pt;width:.05pt;height:16.6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87" o:spid="_x0000_s1343" type="#_x0000_t32" style="position:absolute;left:0;text-align:left;margin-left:124.35pt;margin-top:93.9pt;width:.05pt;height:16.6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94" o:spid="_x0000_s1350" type="#_x0000_t32" style="position:absolute;left:0;text-align:left;margin-left:124.35pt;margin-top:130.65pt;width:.05pt;height:16.6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93" o:spid="_x0000_s1349" type="#_x0000_t32" style="position:absolute;left:0;text-align:left;margin-left:400.7pt;margin-top:131.8pt;width:.05pt;height:16.6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95" o:spid="_x0000_s1351" type="#_x0000_t32" style="position:absolute;left:0;text-align:left;margin-left:400.7pt;margin-top:170.8pt;width:.05pt;height:16.6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91" o:spid="_x0000_s1347" type="#_x0000_t32" style="position:absolute;left:0;text-align:left;margin-left:213.75pt;margin-top:163.3pt;width:81.4pt;height:.05pt;flip:x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92" o:spid="_x0000_s1348" type="#_x0000_t32" style="position:absolute;left:0;text-align:left;margin-left:213.75pt;margin-top:155.2pt;width:81.4pt;height:0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Text Box 90" o:spid="_x0000_s1346" type="#_x0000_t202" style="position:absolute;left:0;text-align:left;margin-left:295.15pt;margin-top:149.7pt;width:218.5pt;height:21.2pt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">
            <v:textbox>
              <w:txbxContent>
                <w:p w:rsidR="00F25AF8" w:rsidRPr="0033113E" w:rsidRDefault="00F25AF8" w:rsidP="00F25AF8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Дидактиче</w:t>
                  </w:r>
                  <w:r w:rsidRPr="0033113E">
                    <w:rPr>
                      <w:rFonts w:ascii="Times New Roman" w:hAnsi="Times New Roman" w:cs="Times New Roman"/>
                      <w:lang w:val="kk-KZ"/>
                    </w:rPr>
                    <w:t>ские ориентиры педагогики</w:t>
                  </w:r>
                </w:p>
                <w:p w:rsidR="00F25AF8" w:rsidRPr="00965A41" w:rsidRDefault="00F25AF8" w:rsidP="00F25AF8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AutoShape 84" o:spid="_x0000_s1340" type="#_x0000_t32" style="position:absolute;left:0;text-align:left;margin-left:124.8pt;margin-top:170.9pt;width:0;height:18.1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Text Box 70" o:spid="_x0000_s1326" type="#_x0000_t202" style="position:absolute;left:0;text-align:left;margin-left:296pt;margin-top:188.05pt;width:217.65pt;height:21.25pt;z-index:251819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">
            <v:textbox>
              <w:txbxContent>
                <w:p w:rsidR="00F25AF8" w:rsidRPr="0033113E" w:rsidRDefault="00F25AF8" w:rsidP="00F25AF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Психологиче</w:t>
                  </w:r>
                  <w:r w:rsidRPr="0033113E">
                    <w:rPr>
                      <w:rFonts w:ascii="Times New Roman" w:hAnsi="Times New Roman" w:cs="Times New Roman"/>
                      <w:lang w:val="kk-KZ"/>
                    </w:rPr>
                    <w:t>ские ориентиры педагогики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AutoShape 65" o:spid="_x0000_s1321" type="#_x0000_t32" style="position:absolute;left:0;text-align:left;margin-left:402.25pt;margin-top:209.3pt;width:.05pt;height:19.8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"/>
        </w:pict>
      </w:r>
      <w:r>
        <w:rPr>
          <w:b/>
          <w:noProof/>
          <w:sz w:val="28"/>
          <w:szCs w:val="28"/>
        </w:rPr>
        <w:pict>
          <v:shape id="AutoShape 68" o:spid="_x0000_s1324" type="#_x0000_t32" style="position:absolute;left:0;text-align:left;margin-left:124.8pt;margin-top:209.05pt;width:0;height:20.0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"/>
        </w:pict>
      </w:r>
      <w:r w:rsidRPr="003742EA">
        <w:rPr>
          <w:b/>
          <w:noProof/>
          <w:sz w:val="28"/>
          <w:szCs w:val="28"/>
          <w:lang w:val="kk-KZ"/>
        </w:rPr>
        <w:pict>
          <v:shape id="Text Box 74" o:spid="_x0000_s1330" type="#_x0000_t202" style="position:absolute;left:0;text-align:left;margin-left:161.05pt;margin-top:22.45pt;width:189.3pt;height:23.7pt;z-index:251823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">
            <v:textbox>
              <w:txbxContent>
                <w:p w:rsidR="00F25AF8" w:rsidRPr="00C022D7" w:rsidRDefault="00F25AF8" w:rsidP="00F25AF8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022D7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>Педагогика как научная система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AutoShape 83" o:spid="_x0000_s1339" type="#_x0000_t32" style="position:absolute;left:0;text-align:left;margin-left:124.8pt;margin-top:46.15pt;width:70.75pt;height:28.7pt;flip:x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82" o:spid="_x0000_s1338" type="#_x0000_t32" style="position:absolute;left:0;text-align:left;margin-left:302pt;margin-top:47.15pt;width:97.2pt;height:26.6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81" o:spid="_x0000_s1337" type="#_x0000_t32" style="position:absolute;left:0;text-align:left;margin-left:213.75pt;margin-top:80.15pt;width:78.35pt;height:.0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80" o:spid="_x0000_s1336" type="#_x0000_t32" style="position:absolute;left:0;text-align:left;margin-left:213.75pt;margin-top:88.3pt;width:78.35pt;height:.05pt;flip:x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">
            <v:stroke endarrow="block"/>
          </v:shape>
        </w:pict>
      </w:r>
    </w:p>
    <w:p w:rsidR="00F25AF8" w:rsidRDefault="003742EA" w:rsidP="00F25AF8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AutoShape 85" o:spid="_x0000_s1341" type="#_x0000_t32" style="position:absolute;left:0;text-align:left;margin-left:249.35pt;margin-top:17.5pt;width:.1pt;height:200.1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">
            <v:stroke endarrow="block"/>
          </v:shape>
        </w:pict>
      </w:r>
    </w:p>
    <w:p w:rsidR="00F25AF8" w:rsidRDefault="003742EA" w:rsidP="00F25AF8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Text Box 76" o:spid="_x0000_s1332" type="#_x0000_t202" style="position:absolute;left:0;text-align:left;margin-left:292.1pt;margin-top:14.45pt;width:217.75pt;height:20.15pt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">
            <v:textbox>
              <w:txbxContent>
                <w:p w:rsidR="00F25AF8" w:rsidRPr="00965A41" w:rsidRDefault="00F25AF8" w:rsidP="00F25AF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965A41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>Методологические основы педагогики</w:t>
                  </w:r>
                </w:p>
              </w:txbxContent>
            </v:textbox>
          </v:shape>
        </w:pict>
      </w:r>
      <w:r w:rsidRPr="003742EA">
        <w:rPr>
          <w:b/>
          <w:noProof/>
          <w:sz w:val="28"/>
          <w:szCs w:val="28"/>
          <w:lang w:val="kk-KZ"/>
        </w:rPr>
        <w:pict>
          <v:shape id="Text Box 78" o:spid="_x0000_s1334" type="#_x0000_t202" style="position:absolute;left:0;text-align:left;margin-left:15.3pt;margin-top:15.55pt;width:198.45pt;height:19.05pt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">
            <v:textbox>
              <w:txbxContent>
                <w:p w:rsidR="00F25AF8" w:rsidRPr="00965A41" w:rsidRDefault="00F25AF8" w:rsidP="00F25AF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965A41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>Философские основы педагогики</w:t>
                  </w:r>
                </w:p>
              </w:txbxContent>
            </v:textbox>
          </v:shape>
        </w:pict>
      </w:r>
    </w:p>
    <w:p w:rsidR="00F25AF8" w:rsidRDefault="003742EA" w:rsidP="00F25AF8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Text Box 77" o:spid="_x0000_s1333" type="#_x0000_t202" style="position:absolute;left:0;text-align:left;margin-left:292.1pt;margin-top:20.35pt;width:217.75pt;height:20.75pt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">
            <v:textbox>
              <w:txbxContent>
                <w:p w:rsidR="00F25AF8" w:rsidRPr="0033113E" w:rsidRDefault="00F25AF8" w:rsidP="00F25AF8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3113E">
                    <w:rPr>
                      <w:rFonts w:ascii="Times New Roman" w:hAnsi="Times New Roman" w:cs="Times New Roman"/>
                      <w:lang w:val="kk-KZ"/>
                    </w:rPr>
                    <w:t>Методология науки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79" o:spid="_x0000_s1335" type="#_x0000_t202" style="position:absolute;left:0;text-align:left;margin-left:15.3pt;margin-top:20.35pt;width:198.45pt;height:20.75pt;z-index:25182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">
            <v:textbox>
              <w:txbxContent>
                <w:p w:rsidR="00F25AF8" w:rsidRPr="0033113E" w:rsidRDefault="00F25AF8" w:rsidP="00F25AF8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3113E">
                    <w:rPr>
                      <w:rFonts w:ascii="Times New Roman" w:hAnsi="Times New Roman" w:cs="Times New Roman"/>
                      <w:lang w:val="kk-KZ"/>
                    </w:rPr>
                    <w:t>Философия науки</w:t>
                  </w:r>
                </w:p>
              </w:txbxContent>
            </v:textbox>
          </v:shape>
        </w:pict>
      </w:r>
    </w:p>
    <w:p w:rsidR="00F25AF8" w:rsidRDefault="003742EA" w:rsidP="00F25AF8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AutoShape 88" o:spid="_x0000_s1344" type="#_x0000_t32" style="position:absolute;left:0;text-align:left;margin-left:214.4pt;margin-top:5.7pt;width:77.7pt;height:.05pt;flip:x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">
            <v:stroke endarrow="block"/>
          </v:shape>
        </w:pict>
      </w:r>
    </w:p>
    <w:p w:rsidR="00F25AF8" w:rsidRDefault="003742EA" w:rsidP="00F25AF8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Text Box 71" o:spid="_x0000_s1327" type="#_x0000_t202" style="position:absolute;left:0;text-align:left;margin-left:15.3pt;margin-top:.35pt;width:199.1pt;height:21.2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">
            <v:textbox>
              <w:txbxContent>
                <w:p w:rsidR="00F25AF8" w:rsidRPr="0033113E" w:rsidRDefault="00F25AF8" w:rsidP="00F25AF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33113E">
                    <w:rPr>
                      <w:rFonts w:ascii="Times New Roman" w:hAnsi="Times New Roman" w:cs="Times New Roman"/>
                      <w:lang w:val="kk-KZ"/>
                    </w:rPr>
                    <w:t>Философские ориентиры педагогики</w:t>
                  </w:r>
                </w:p>
              </w:txbxContent>
            </v:textbox>
          </v:shape>
        </w:pict>
      </w:r>
    </w:p>
    <w:p w:rsidR="00F25AF8" w:rsidRDefault="003742EA" w:rsidP="00F25AF8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Text Box 69" o:spid="_x0000_s1325" type="#_x0000_t202" style="position:absolute;left:0;text-align:left;margin-left:15.3pt;margin-top:10.15pt;width:198.45pt;height:21.25pt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">
            <v:textbox>
              <w:txbxContent>
                <w:p w:rsidR="00F25AF8" w:rsidRPr="0033113E" w:rsidRDefault="00F25AF8" w:rsidP="00F25AF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Общенаучны</w:t>
                  </w:r>
                  <w:r w:rsidRPr="0033113E">
                    <w:rPr>
                      <w:rFonts w:ascii="Times New Roman" w:hAnsi="Times New Roman" w:cs="Times New Roman"/>
                      <w:lang w:val="kk-KZ"/>
                    </w:rPr>
                    <w:t>е ориентиры педагогики</w:t>
                  </w:r>
                </w:p>
              </w:txbxContent>
            </v:textbox>
          </v:shape>
        </w:pict>
      </w:r>
    </w:p>
    <w:p w:rsidR="00F25AF8" w:rsidRDefault="003742EA" w:rsidP="00F25AF8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AutoShape 66" o:spid="_x0000_s1322" type="#_x0000_t32" style="position:absolute;left:0;text-align:left;margin-left:125.1pt;margin-top:21.55pt;width:277.2pt;height:0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"/>
        </w:pict>
      </w:r>
    </w:p>
    <w:p w:rsidR="00F25AF8" w:rsidRDefault="003742EA" w:rsidP="00F25AF8">
      <w:pPr>
        <w:jc w:val="center"/>
        <w:rPr>
          <w:b/>
          <w:sz w:val="28"/>
          <w:szCs w:val="28"/>
          <w:lang w:val="kk-KZ"/>
        </w:rPr>
      </w:pPr>
      <w:r w:rsidRPr="003742EA">
        <w:rPr>
          <w:b/>
          <w:noProof/>
          <w:sz w:val="28"/>
          <w:szCs w:val="28"/>
          <w:lang w:val="kk-KZ"/>
        </w:rPr>
        <w:pict>
          <v:shape id="Text Box 67" o:spid="_x0000_s1323" type="#_x0000_t202" style="position:absolute;left:0;text-align:left;margin-left:65.6pt;margin-top:10.6pt;width:365.95pt;height:21.95pt;z-index:251815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">
            <v:textbox>
              <w:txbxContent>
                <w:p w:rsidR="00F25AF8" w:rsidRPr="00C022D7" w:rsidRDefault="00F25AF8" w:rsidP="00F25AF8">
                  <w:pPr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022D7">
                    <w:rPr>
                      <w:rFonts w:ascii="Times New Roman" w:hAnsi="Times New Roman" w:cs="Times New Roman"/>
                      <w:b/>
                      <w:lang w:val="kk-KZ"/>
                    </w:rPr>
                    <w:t>Методологический фонд педагогики</w:t>
                  </w:r>
                </w:p>
              </w:txbxContent>
            </v:textbox>
          </v:shape>
        </w:pict>
      </w:r>
    </w:p>
    <w:p w:rsidR="00F25AF8" w:rsidRDefault="003742EA" w:rsidP="00F25AF8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AutoShape 98" o:spid="_x0000_s1354" type="#_x0000_t32" style="position:absolute;left:0;text-align:left;margin-left:182.55pt;margin-top:2.9pt;width:65.4pt;height:21.7pt;flip:x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97" o:spid="_x0000_s1353" type="#_x0000_t32" style="position:absolute;left:0;text-align:left;margin-left:247.95pt;margin-top:2.9pt;width:73.35pt;height:21.2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96" o:spid="_x0000_s1352" type="#_x0000_t32" style="position:absolute;left:0;text-align:left;margin-left:249.35pt;margin-top:2.9pt;width:215.2pt;height:20.2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">
            <v:stroke endarrow="block"/>
          </v:shape>
        </w:pict>
      </w:r>
      <w:r w:rsidRPr="003742EA">
        <w:rPr>
          <w:b/>
          <w:noProof/>
          <w:sz w:val="28"/>
          <w:szCs w:val="28"/>
          <w:lang w:val="kk-KZ"/>
        </w:rPr>
        <w:pict>
          <v:shape id="Text Box 64" o:spid="_x0000_s1320" type="#_x0000_t202" style="position:absolute;left:0;text-align:left;margin-left:-.45pt;margin-top:24.1pt;width:103.5pt;height:84.8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pbLgIAAFsEAAAOAAAAZHJzL2Uyb0RvYy54bWysVNtu2zAMfR+wfxD0vtjJkrQ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">
            <v:textbox>
              <w:txbxContent>
                <w:p w:rsidR="00F25AF8" w:rsidRPr="00612D79" w:rsidRDefault="00F25AF8" w:rsidP="00F25A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12D79">
                    <w:rPr>
                      <w:rFonts w:ascii="Times New Roman" w:hAnsi="Times New Roman" w:cs="Times New Roman"/>
                      <w:lang w:val="kk-KZ"/>
                    </w:rPr>
                    <w:t>Методология: история, сущность, функции, структура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63" o:spid="_x0000_s1319" type="#_x0000_t202" style="position:absolute;left:0;text-align:left;margin-left:130.35pt;margin-top:24.6pt;width:105.55pt;height:84.3pt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">
            <v:textbox>
              <w:txbxContent>
                <w:p w:rsidR="00F25AF8" w:rsidRPr="000F5BEB" w:rsidRDefault="00F25AF8" w:rsidP="00F25AF8">
                  <w:pPr>
                    <w:spacing w:after="0" w:line="240" w:lineRule="auto"/>
                    <w:jc w:val="center"/>
                    <w:rPr>
                      <w:lang w:val="kk-KZ"/>
                    </w:rPr>
                  </w:pPr>
                  <w:r w:rsidRPr="0033113E">
                    <w:rPr>
                      <w:rFonts w:ascii="Times New Roman" w:hAnsi="Times New Roman" w:cs="Times New Roman"/>
                      <w:lang w:val="kk-KZ"/>
                    </w:rPr>
                    <w:t>Методологическое знание в педагогике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: подходы, принципы, категории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62" o:spid="_x0000_s1318" type="#_x0000_t202" style="position:absolute;left:0;text-align:left;margin-left:263.55pt;margin-top:24.35pt;width:110.95pt;height:83.8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">
            <v:textbox>
              <w:txbxContent>
                <w:p w:rsidR="00F25AF8" w:rsidRPr="0033113E" w:rsidRDefault="00F25AF8" w:rsidP="00F25A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Методология научно-педагогического познания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AutoShape 86" o:spid="_x0000_s1342" type="#_x0000_t32" style="position:absolute;left:0;text-align:left;margin-left:45.45pt;margin-top:2.9pt;width:202.5pt;height:18.15pt;flip:x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57" o:spid="_x0000_s1313" type="#_x0000_t32" style="position:absolute;left:0;text-align:left;margin-left:49.8pt;margin-top:137.4pt;width:63pt;height:.0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Text Box 55" o:spid="_x0000_s1311" type="#_x0000_t202" style="position:absolute;left:0;text-align:left;margin-left:401.65pt;margin-top:23.1pt;width:110.15pt;height:85.05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">
            <v:textbox>
              <w:txbxContent>
                <w:p w:rsidR="00F25AF8" w:rsidRPr="00437993" w:rsidRDefault="00F25AF8" w:rsidP="00F25A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Методологический инструментарий исследователя</w:t>
                  </w:r>
                </w:p>
              </w:txbxContent>
            </v:textbox>
          </v:shape>
        </w:pict>
      </w:r>
    </w:p>
    <w:p w:rsidR="00F25AF8" w:rsidRDefault="00F25AF8" w:rsidP="00F25AF8">
      <w:pPr>
        <w:jc w:val="center"/>
        <w:rPr>
          <w:b/>
          <w:sz w:val="28"/>
          <w:szCs w:val="28"/>
          <w:lang w:val="kk-KZ"/>
        </w:rPr>
      </w:pPr>
    </w:p>
    <w:p w:rsidR="00F25AF8" w:rsidRDefault="003742EA" w:rsidP="00F25AF8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AutoShape 59" o:spid="_x0000_s1315" type="#_x0000_t32" style="position:absolute;left:0;text-align:left;margin-left:236.5pt;margin-top:6.95pt;width:27.35pt;height:0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60" o:spid="_x0000_s1316" type="#_x0000_t32" style="position:absolute;left:0;text-align:left;margin-left:104.65pt;margin-top:6.9pt;width:24.65pt;height:.0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61" o:spid="_x0000_s1317" type="#_x0000_t32" style="position:absolute;left:0;text-align:left;margin-left:375.3pt;margin-top:6.95pt;width:26.35pt;height:.0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">
            <v:stroke endarrow="block"/>
          </v:shape>
        </w:pict>
      </w:r>
    </w:p>
    <w:p w:rsidR="00F25AF8" w:rsidRDefault="003742EA" w:rsidP="00F25AF8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AutoShape 58" o:spid="_x0000_s1314" type="#_x0000_t32" style="position:absolute;left:0;text-align:left;margin-left:49.8pt;margin-top:19.95pt;width:0;height:28.5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"/>
        </w:pict>
      </w:r>
      <w:r>
        <w:rPr>
          <w:b/>
          <w:noProof/>
          <w:sz w:val="28"/>
          <w:szCs w:val="28"/>
        </w:rPr>
        <w:pict>
          <v:shape id="AutoShape 53" o:spid="_x0000_s1309" type="#_x0000_t32" style="position:absolute;left:0;text-align:left;margin-left:457.8pt;margin-top:19.2pt;width:.75pt;height:29.2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"/>
        </w:pict>
      </w:r>
    </w:p>
    <w:p w:rsidR="00F25AF8" w:rsidRDefault="003742EA" w:rsidP="00F25AF8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AutoShape 54" o:spid="_x0000_s1310" type="#_x0000_t32" style="position:absolute;left:0;text-align:left;margin-left:394.1pt;margin-top:18.75pt;width:64.45pt;height:.1pt;flip:x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">
            <v:stroke endarrow="block"/>
          </v:shape>
        </w:pict>
      </w:r>
      <w:r w:rsidRPr="003742EA">
        <w:rPr>
          <w:b/>
          <w:noProof/>
          <w:sz w:val="28"/>
          <w:szCs w:val="28"/>
          <w:lang w:val="kk-KZ"/>
        </w:rPr>
        <w:pict>
          <v:shape id="Text Box 56" o:spid="_x0000_s1312" type="#_x0000_t202" style="position:absolute;left:0;text-align:left;margin-left:112.8pt;margin-top:4.8pt;width:281.3pt;height:27.75pt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">
            <v:textbox>
              <w:txbxContent>
                <w:p w:rsidR="00F25AF8" w:rsidRPr="00C022D7" w:rsidRDefault="00F25AF8" w:rsidP="00F25AF8">
                  <w:pPr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022D7">
                    <w:rPr>
                      <w:rFonts w:ascii="Times New Roman" w:hAnsi="Times New Roman" w:cs="Times New Roman"/>
                      <w:b/>
                      <w:lang w:val="kk-KZ"/>
                    </w:rPr>
                    <w:t>Исследовательская культура педагога</w:t>
                  </w:r>
                </w:p>
              </w:txbxContent>
            </v:textbox>
          </v:shape>
        </w:pict>
      </w:r>
    </w:p>
    <w:p w:rsidR="00F25AF8" w:rsidRDefault="00F25AF8" w:rsidP="00F25AF8">
      <w:pPr>
        <w:jc w:val="center"/>
        <w:rPr>
          <w:b/>
          <w:sz w:val="28"/>
          <w:szCs w:val="28"/>
          <w:lang w:val="en-US"/>
        </w:rPr>
      </w:pPr>
    </w:p>
    <w:p w:rsidR="00F25AF8" w:rsidRPr="00881E28" w:rsidRDefault="00F25AF8" w:rsidP="00F25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Pr="0033113E">
        <w:rPr>
          <w:rFonts w:ascii="Times New Roman" w:hAnsi="Times New Roman" w:cs="Times New Roman"/>
          <w:b/>
          <w:sz w:val="24"/>
          <w:szCs w:val="24"/>
          <w:lang w:val="kk-KZ"/>
        </w:rPr>
        <w:t>ис.3</w:t>
      </w:r>
      <w:r w:rsidRPr="00881E2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Структура философии и педагогики как учебной дисциплины</w:t>
      </w:r>
    </w:p>
    <w:p w:rsidR="00F25AF8" w:rsidRPr="00881E28" w:rsidRDefault="00F25AF8" w:rsidP="00F25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F8" w:rsidRPr="00881E28" w:rsidRDefault="00F25AF8" w:rsidP="00F25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F8" w:rsidRPr="00881E28" w:rsidRDefault="00F25AF8" w:rsidP="00F25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F8" w:rsidRPr="00881E28" w:rsidRDefault="00F25AF8" w:rsidP="00F25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F8" w:rsidRPr="00881E28" w:rsidRDefault="00F25AF8" w:rsidP="00F25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F8" w:rsidRPr="00881E28" w:rsidRDefault="00F25AF8" w:rsidP="00F25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F8" w:rsidRPr="00F25AF8" w:rsidRDefault="00F25AF8" w:rsidP="00F25AF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5AF8" w:rsidRPr="00881E28" w:rsidRDefault="00F25AF8" w:rsidP="00F25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F8" w:rsidRPr="00881E28" w:rsidRDefault="003742EA" w:rsidP="00F25AF8">
      <w:pPr>
        <w:rPr>
          <w:rFonts w:ascii="Times New Roman" w:hAnsi="Times New Roman" w:cs="Times New Roman"/>
          <w:b/>
          <w:sz w:val="24"/>
          <w:szCs w:val="24"/>
        </w:rPr>
      </w:pPr>
      <w:r w:rsidRPr="003742EA">
        <w:rPr>
          <w:b/>
          <w:noProof/>
          <w:sz w:val="28"/>
          <w:szCs w:val="28"/>
          <w:lang w:val="kk-KZ"/>
        </w:rPr>
        <w:lastRenderedPageBreak/>
        <w:pict>
          <v:shape id="Text Box 168" o:spid="_x0000_s1377" type="#_x0000_t202" style="position:absolute;margin-left:44.45pt;margin-top:6.6pt;width:320.9pt;height:25.25pt;z-index:251871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">
            <v:textbox>
              <w:txbxContent>
                <w:p w:rsidR="00F25AF8" w:rsidRPr="00437993" w:rsidRDefault="00F25AF8" w:rsidP="00F25A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Педагогиканың ф</w:t>
                  </w:r>
                  <w:r w:rsidRPr="0043799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лософиясы және әдіснамасы</w:t>
                  </w:r>
                </w:p>
              </w:txbxContent>
            </v:textbox>
          </v:shape>
        </w:pict>
      </w:r>
    </w:p>
    <w:p w:rsidR="00F25AF8" w:rsidRPr="005450FA" w:rsidRDefault="003742EA" w:rsidP="00F25AF8">
      <w:pPr>
        <w:rPr>
          <w:b/>
          <w:sz w:val="28"/>
          <w:szCs w:val="28"/>
          <w:lang w:val="kk-KZ"/>
        </w:rPr>
      </w:pPr>
      <w:r w:rsidRPr="003742EA">
        <w:rPr>
          <w:b/>
          <w:noProof/>
          <w:sz w:val="28"/>
          <w:szCs w:val="28"/>
          <w:lang w:val="kk-KZ"/>
        </w:rPr>
        <w:pict>
          <v:shape id="Text Box 167" o:spid="_x0000_s1376" type="#_x0000_t202" style="position:absolute;margin-left:116.65pt;margin-top:22.45pt;width:189.3pt;height:23.7pt;z-index:251870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">
            <v:textbox>
              <w:txbxContent>
                <w:p w:rsidR="00F25AF8" w:rsidRPr="00C022D7" w:rsidRDefault="00F25AF8" w:rsidP="00F25AF8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022D7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>Педагогика</w:t>
                  </w:r>
                  <w:r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 xml:space="preserve">-    ғылыми жүйе </w:t>
                  </w:r>
                  <w:r w:rsidRPr="00C022D7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 xml:space="preserve"> система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AutoShape 176" o:spid="_x0000_s1385" type="#_x0000_t32" style="position:absolute;margin-left:80.4pt;margin-top:46.15pt;width:70.75pt;height:28.7pt;flip:x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75" o:spid="_x0000_s1384" type="#_x0000_t32" style="position:absolute;margin-left:257.6pt;margin-top:47.15pt;width:97.2pt;height:26.6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74" o:spid="_x0000_s1383" type="#_x0000_t32" style="position:absolute;margin-left:169.35pt;margin-top:80.15pt;width:78.35pt;height:.0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73" o:spid="_x0000_s1382" type="#_x0000_t32" style="position:absolute;margin-left:169.35pt;margin-top:88.3pt;width:78.35pt;height:.05pt;flip:x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">
            <v:stroke endarrow="block"/>
          </v:shape>
        </w:pict>
      </w:r>
      <w:r w:rsidRPr="003742EA">
        <w:rPr>
          <w:b/>
          <w:noProof/>
          <w:sz w:val="28"/>
          <w:szCs w:val="28"/>
          <w:lang w:val="kk-KZ"/>
        </w:rPr>
        <w:pict>
          <v:shape id="Text Box 171" o:spid="_x0000_s1380" type="#_x0000_t202" style="position:absolute;margin-left:-29.1pt;margin-top:74.9pt;width:198.45pt;height:19.05pt;z-index:251874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">
            <v:textbox>
              <w:txbxContent>
                <w:p w:rsidR="00F25AF8" w:rsidRPr="00965A41" w:rsidRDefault="00F25AF8" w:rsidP="00F25AF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EF580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Педагогиканың философиялық</w:t>
                  </w:r>
                  <w:r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 xml:space="preserve"> негіздері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172" o:spid="_x0000_s1381" type="#_x0000_t202" style="position:absolute;margin-left:-29.1pt;margin-top:109.35pt;width:198.45pt;height:20.75pt;z-index:251875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">
            <v:textbox>
              <w:txbxContent>
                <w:p w:rsidR="00F25AF8" w:rsidRPr="0033113E" w:rsidRDefault="00F25AF8" w:rsidP="00F25AF8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Ғылым философиясы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AutoShape 181" o:spid="_x0000_s1390" type="#_x0000_t32" style="position:absolute;margin-left:170pt;margin-top:124.35pt;width:77.7pt;height:.05pt;flip:x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Text Box 164" o:spid="_x0000_s1373" type="#_x0000_t202" style="position:absolute;margin-left:-29.1pt;margin-top:148.65pt;width:199.1pt;height:21.2pt;z-index:251867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">
            <v:textbox>
              <w:txbxContent>
                <w:p w:rsidR="00F25AF8" w:rsidRPr="00EF5802" w:rsidRDefault="00F25AF8" w:rsidP="00F25AF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Педагогиканың философиял.ба</w:t>
                  </w:r>
                  <w:r w:rsidRPr="00EF580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ғдарлары</w:t>
                  </w:r>
                </w:p>
              </w:txbxContent>
            </v:textbox>
          </v:shape>
        </w:pict>
      </w:r>
      <w:r w:rsidRPr="003742EA">
        <w:rPr>
          <w:b/>
          <w:noProof/>
          <w:sz w:val="28"/>
          <w:szCs w:val="28"/>
          <w:lang w:val="kk-KZ"/>
        </w:rPr>
        <w:pict>
          <v:shape id="Text Box 157" o:spid="_x0000_s1366" type="#_x0000_t202" style="position:absolute;margin-left:-44.85pt;margin-top:291pt;width:103.5pt;height:84.8pt;z-index:251859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">
            <v:textbox>
              <w:txbxContent>
                <w:p w:rsidR="00F25AF8" w:rsidRPr="00612D79" w:rsidRDefault="00F25AF8" w:rsidP="00F25AF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Әдіснама</w:t>
                  </w:r>
                  <w:r w:rsidRPr="00612D79">
                    <w:rPr>
                      <w:rFonts w:ascii="Times New Roman" w:hAnsi="Times New Roman" w:cs="Times New Roman"/>
                      <w:lang w:val="kk-KZ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тарихы, мәні, қызметтері, құрылымы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156" o:spid="_x0000_s1365" type="#_x0000_t202" style="position:absolute;margin-left:85.95pt;margin-top:291.5pt;width:105.55pt;height:84.3pt;z-index:25185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">
            <v:textbox>
              <w:txbxContent>
                <w:p w:rsidR="00F25AF8" w:rsidRPr="000F5BEB" w:rsidRDefault="00F25AF8" w:rsidP="00F25AF8">
                  <w:pPr>
                    <w:spacing w:after="0" w:line="240" w:lineRule="auto"/>
                    <w:jc w:val="center"/>
                    <w:rPr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Педагогикадағы әдіснамалық білім: тұғырлар, ұстанымдар, категориялар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155" o:spid="_x0000_s1364" type="#_x0000_t202" style="position:absolute;margin-left:219.15pt;margin-top:291.25pt;width:110.95pt;height:83.8pt;z-index:251857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">
            <v:textbox>
              <w:txbxContent>
                <w:p w:rsidR="00F25AF8" w:rsidRPr="0033113E" w:rsidRDefault="00F25AF8" w:rsidP="00F25A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Ғылыми-педагогикалық таным әдіснамасы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AutoShape 150" o:spid="_x0000_s1359" type="#_x0000_t32" style="position:absolute;margin-left:5.4pt;margin-top:404.3pt;width:63pt;height:.0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53" o:spid="_x0000_s1362" type="#_x0000_t32" style="position:absolute;margin-left:60.25pt;margin-top:333.1pt;width:24.65pt;height:.0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54" o:spid="_x0000_s1363" type="#_x0000_t32" style="position:absolute;margin-left:330.9pt;margin-top:333.15pt;width:26.35pt;height:.0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46" o:spid="_x0000_s1355" type="#_x0000_t32" style="position:absolute;margin-left:413.4pt;margin-top:375.05pt;width:.75pt;height:29.2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"/>
        </w:pict>
      </w:r>
      <w:r w:rsidRPr="003742EA">
        <w:rPr>
          <w:b/>
          <w:noProof/>
          <w:sz w:val="28"/>
          <w:szCs w:val="28"/>
          <w:lang w:val="kk-KZ"/>
        </w:rPr>
        <w:pict>
          <v:shape id="Text Box 149" o:spid="_x0000_s1358" type="#_x0000_t202" style="position:absolute;margin-left:68.4pt;margin-top:390.3pt;width:281.3pt;height:27.75pt;z-index:25185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">
            <v:textbox>
              <w:txbxContent>
                <w:p w:rsidR="00F25AF8" w:rsidRPr="00C022D7" w:rsidRDefault="00F25AF8" w:rsidP="00F25AF8">
                  <w:pPr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Педагогтің зерттеушілік мәдениеті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AutoShape 166" o:spid="_x0000_s1375" type="#_x0000_t32" style="position:absolute;margin-left:205.1pt;margin-top:6pt;width:0;height:16.4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82" o:spid="_x0000_s1391" type="#_x0000_t32" style="position:absolute;margin-left:169.35pt;margin-top:116.2pt;width:78.35pt;height:.0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65" o:spid="_x0000_s1374" type="#_x0000_t32" style="position:absolute;margin-left:356.3pt;margin-top:93.55pt;width:.05pt;height:16.6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80" o:spid="_x0000_s1389" type="#_x0000_t32" style="position:absolute;margin-left:79.95pt;margin-top:93.9pt;width:.05pt;height:16.6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87" o:spid="_x0000_s1396" type="#_x0000_t32" style="position:absolute;margin-left:79.95pt;margin-top:130.65pt;width:.05pt;height:16.6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86" o:spid="_x0000_s1395" type="#_x0000_t32" style="position:absolute;margin-left:356.3pt;margin-top:131.8pt;width:.05pt;height:16.6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88" o:spid="_x0000_s1397" type="#_x0000_t32" style="position:absolute;margin-left:356.3pt;margin-top:170.8pt;width:.05pt;height:16.6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84" o:spid="_x0000_s1393" type="#_x0000_t32" style="position:absolute;margin-left:169.35pt;margin-top:163.3pt;width:81.4pt;height:.05pt;flip:x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85" o:spid="_x0000_s1394" type="#_x0000_t32" style="position:absolute;margin-left:169.35pt;margin-top:155.2pt;width:81.4pt;height:0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77" o:spid="_x0000_s1386" type="#_x0000_t32" style="position:absolute;margin-left:80.4pt;margin-top:170.9pt;width:0;height:18.1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Text Box 163" o:spid="_x0000_s1372" type="#_x0000_t202" style="position:absolute;margin-left:251.6pt;margin-top:188.05pt;width:217.65pt;height:21.25pt;z-index:251866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">
            <v:textbox>
              <w:txbxContent>
                <w:p w:rsidR="00F25AF8" w:rsidRPr="00EF5802" w:rsidRDefault="00F25AF8" w:rsidP="00F25AF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Педагогиканың  психологиялық.ба</w:t>
                  </w:r>
                  <w:r w:rsidRPr="00EF580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ғдарлары</w:t>
                  </w:r>
                </w:p>
                <w:p w:rsidR="00F25AF8" w:rsidRPr="00F30B0D" w:rsidRDefault="00F25AF8" w:rsidP="00F25AF8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AutoShape 158" o:spid="_x0000_s1367" type="#_x0000_t32" style="position:absolute;margin-left:357.85pt;margin-top:209.3pt;width:.05pt;height:19.8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"/>
        </w:pict>
      </w:r>
      <w:r>
        <w:rPr>
          <w:b/>
          <w:noProof/>
          <w:sz w:val="28"/>
          <w:szCs w:val="28"/>
        </w:rPr>
        <w:pict>
          <v:shape id="AutoShape 161" o:spid="_x0000_s1370" type="#_x0000_t32" style="position:absolute;margin-left:80.4pt;margin-top:209.05pt;width:0;height:20.0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"/>
        </w:pict>
      </w:r>
    </w:p>
    <w:p w:rsidR="00F25AF8" w:rsidRDefault="003742EA" w:rsidP="00F25AF8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AutoShape 178" o:spid="_x0000_s1387" type="#_x0000_t32" style="position:absolute;margin-left:204.95pt;margin-top:17.5pt;width:.1pt;height:200.1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">
            <v:stroke endarrow="block"/>
          </v:shape>
        </w:pict>
      </w:r>
    </w:p>
    <w:p w:rsidR="00F25AF8" w:rsidRDefault="003742EA" w:rsidP="00F25AF8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Text Box 169" o:spid="_x0000_s1378" type="#_x0000_t202" style="position:absolute;margin-left:247.2pt;margin-top:14.45pt;width:217.75pt;height:20.15pt;z-index:251872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">
            <v:textbox>
              <w:txbxContent>
                <w:p w:rsidR="00F25AF8" w:rsidRPr="00965A41" w:rsidRDefault="00F25AF8" w:rsidP="00F25AF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EF580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едагогиканың әдіснама</w:t>
                  </w:r>
                  <w:r w:rsidRPr="00EF580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лық</w:t>
                  </w:r>
                  <w:r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 xml:space="preserve"> негіздері</w:t>
                  </w:r>
                </w:p>
                <w:p w:rsidR="00F25AF8" w:rsidRPr="00EF5802" w:rsidRDefault="00F25AF8" w:rsidP="00F25AF8"/>
              </w:txbxContent>
            </v:textbox>
          </v:shape>
        </w:pict>
      </w:r>
    </w:p>
    <w:p w:rsidR="00F25AF8" w:rsidRDefault="003742EA" w:rsidP="00F25AF8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Text Box 170" o:spid="_x0000_s1379" type="#_x0000_t202" style="position:absolute;margin-left:247.7pt;margin-top:20.35pt;width:217.75pt;height:20.75pt;z-index:251873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">
            <v:textbox>
              <w:txbxContent>
                <w:p w:rsidR="00F25AF8" w:rsidRPr="0033113E" w:rsidRDefault="00F25AF8" w:rsidP="00F25AF8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Ғылым әдіснамасы</w:t>
                  </w:r>
                </w:p>
                <w:p w:rsidR="00F25AF8" w:rsidRPr="0033113E" w:rsidRDefault="00F25AF8" w:rsidP="00F25AF8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xbxContent>
            </v:textbox>
          </v:shape>
        </w:pict>
      </w:r>
    </w:p>
    <w:p w:rsidR="00F25AF8" w:rsidRDefault="003742EA" w:rsidP="00F25AF8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Text Box 183" o:spid="_x0000_s1392" type="#_x0000_t202" style="position:absolute;margin-left:250.75pt;margin-top:28.6pt;width:218.5pt;height:21.2pt;z-index:251886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LjLwIAAFs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">
            <v:textbox>
              <w:txbxContent>
                <w:p w:rsidR="00F25AF8" w:rsidRPr="00EF5802" w:rsidRDefault="00F25AF8" w:rsidP="00F25AF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Педагогиканың дидактикалық.ба</w:t>
                  </w:r>
                  <w:r w:rsidRPr="00EF580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ғдарлары</w:t>
                  </w:r>
                </w:p>
                <w:p w:rsidR="00F25AF8" w:rsidRPr="0033113E" w:rsidRDefault="00F25AF8" w:rsidP="00F25AF8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Дидактиче</w:t>
                  </w:r>
                  <w:r w:rsidRPr="0033113E">
                    <w:rPr>
                      <w:rFonts w:ascii="Times New Roman" w:hAnsi="Times New Roman" w:cs="Times New Roman"/>
                      <w:lang w:val="kk-KZ"/>
                    </w:rPr>
                    <w:t>ские ориентиры педагогики</w:t>
                  </w:r>
                </w:p>
                <w:p w:rsidR="00F25AF8" w:rsidRPr="00965A41" w:rsidRDefault="00F25AF8" w:rsidP="00F25AF8"/>
              </w:txbxContent>
            </v:textbox>
          </v:shape>
        </w:pict>
      </w:r>
    </w:p>
    <w:p w:rsidR="00F25AF8" w:rsidRDefault="00F25AF8" w:rsidP="00F25AF8">
      <w:pPr>
        <w:rPr>
          <w:b/>
          <w:sz w:val="28"/>
          <w:szCs w:val="28"/>
          <w:lang w:val="kk-KZ"/>
        </w:rPr>
      </w:pPr>
    </w:p>
    <w:p w:rsidR="00F25AF8" w:rsidRDefault="003742EA" w:rsidP="00F25AF8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Text Box 162" o:spid="_x0000_s1371" type="#_x0000_t202" style="position:absolute;margin-left:-29.1pt;margin-top:10.15pt;width:198.45pt;height:21.25pt;z-index:251865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VeLwIAAFs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">
            <v:textbox>
              <w:txbxContent>
                <w:p w:rsidR="00F25AF8" w:rsidRPr="00EF5802" w:rsidRDefault="00F25AF8" w:rsidP="00F25AF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Педагогиканың ғылымилық.ба</w:t>
                  </w:r>
                  <w:r w:rsidRPr="00EF580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ғдарлары</w:t>
                  </w:r>
                </w:p>
                <w:p w:rsidR="00F25AF8" w:rsidRPr="00EF5802" w:rsidRDefault="00F25AF8" w:rsidP="00F25AF8"/>
              </w:txbxContent>
            </v:textbox>
          </v:shape>
        </w:pict>
      </w:r>
    </w:p>
    <w:p w:rsidR="00F25AF8" w:rsidRDefault="003742EA" w:rsidP="00F25AF8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AutoShape 159" o:spid="_x0000_s1368" type="#_x0000_t32" style="position:absolute;margin-left:80.7pt;margin-top:21.55pt;width:277.2pt;height:0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"/>
        </w:pict>
      </w:r>
    </w:p>
    <w:p w:rsidR="00F25AF8" w:rsidRDefault="003742EA" w:rsidP="00F25AF8">
      <w:pPr>
        <w:rPr>
          <w:b/>
          <w:sz w:val="28"/>
          <w:szCs w:val="28"/>
          <w:lang w:val="kk-KZ"/>
        </w:rPr>
      </w:pPr>
      <w:r w:rsidRPr="003742EA">
        <w:rPr>
          <w:b/>
          <w:noProof/>
          <w:sz w:val="28"/>
          <w:szCs w:val="28"/>
          <w:lang w:val="kk-KZ"/>
        </w:rPr>
        <w:pict>
          <v:shape id="Text Box 160" o:spid="_x0000_s1369" type="#_x0000_t202" style="position:absolute;margin-left:21.2pt;margin-top:10.6pt;width:365.95pt;height:21.9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">
            <v:textbox>
              <w:txbxContent>
                <w:p w:rsidR="00F25AF8" w:rsidRPr="00C022D7" w:rsidRDefault="00F25AF8" w:rsidP="00F25AF8">
                  <w:pPr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Педагогиканың әдіснамалық қоры</w:t>
                  </w:r>
                </w:p>
              </w:txbxContent>
            </v:textbox>
          </v:shape>
        </w:pict>
      </w:r>
    </w:p>
    <w:p w:rsidR="00F25AF8" w:rsidRDefault="003742EA" w:rsidP="00F25AF8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AutoShape 179" o:spid="_x0000_s1388" type="#_x0000_t32" style="position:absolute;margin-left:4.65pt;margin-top:2.9pt;width:199.5pt;height:19.95pt;flip:x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89" o:spid="_x0000_s1398" type="#_x0000_t32" style="position:absolute;margin-left:205.55pt;margin-top:2.9pt;width:211pt;height:18.1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91" o:spid="_x0000_s1400" type="#_x0000_t32" style="position:absolute;margin-left:138.75pt;margin-top:2.9pt;width:65.4pt;height:21.7pt;flip:x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190" o:spid="_x0000_s1399" type="#_x0000_t32" style="position:absolute;margin-left:204.15pt;margin-top:2.9pt;width:73.35pt;height:21.2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Text Box 148" o:spid="_x0000_s1357" type="#_x0000_t202" style="position:absolute;margin-left:354.8pt;margin-top:21.05pt;width:110.15pt;height:85.05pt;z-index:251850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">
            <v:textbox>
              <w:txbxContent>
                <w:p w:rsidR="00F25AF8" w:rsidRDefault="00F25AF8" w:rsidP="00F25A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Зерттеушінің</w:t>
                  </w:r>
                </w:p>
                <w:p w:rsidR="00F25AF8" w:rsidRDefault="00F25AF8" w:rsidP="00F25A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әдіснамалық </w:t>
                  </w:r>
                </w:p>
                <w:p w:rsidR="00F25AF8" w:rsidRPr="00437993" w:rsidRDefault="00F25AF8" w:rsidP="00F25A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инструментариі </w:t>
                  </w:r>
                </w:p>
              </w:txbxContent>
            </v:textbox>
          </v:shape>
        </w:pict>
      </w:r>
    </w:p>
    <w:p w:rsidR="00F25AF8" w:rsidRDefault="00F25AF8" w:rsidP="00F25AF8">
      <w:pPr>
        <w:rPr>
          <w:b/>
          <w:sz w:val="28"/>
          <w:szCs w:val="28"/>
          <w:lang w:val="kk-KZ"/>
        </w:rPr>
      </w:pPr>
    </w:p>
    <w:p w:rsidR="00F25AF8" w:rsidRDefault="003742EA" w:rsidP="00F25AF8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AutoShape 152" o:spid="_x0000_s1361" type="#_x0000_t32" style="position:absolute;margin-left:192.1pt;margin-top:6.95pt;width:27.35pt;height:0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">
            <v:stroke endarrow="block"/>
          </v:shape>
        </w:pict>
      </w:r>
    </w:p>
    <w:p w:rsidR="00F25AF8" w:rsidRDefault="003742EA" w:rsidP="00F25AF8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AutoShape 151" o:spid="_x0000_s1360" type="#_x0000_t32" style="position:absolute;margin-left:5.4pt;margin-top:19.95pt;width:0;height:28.5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"/>
        </w:pict>
      </w:r>
    </w:p>
    <w:p w:rsidR="00F25AF8" w:rsidRDefault="003742EA" w:rsidP="00F25AF8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AutoShape 147" o:spid="_x0000_s1356" type="#_x0000_t32" style="position:absolute;margin-left:349.7pt;margin-top:18.75pt;width:64.45pt;height:.1pt;flip:x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">
            <v:stroke endarrow="block"/>
          </v:shape>
        </w:pict>
      </w:r>
    </w:p>
    <w:p w:rsidR="00F25AF8" w:rsidRPr="00881E28" w:rsidRDefault="00F25AF8" w:rsidP="00F25AF8">
      <w:pPr>
        <w:rPr>
          <w:b/>
          <w:sz w:val="28"/>
          <w:szCs w:val="28"/>
        </w:rPr>
      </w:pPr>
    </w:p>
    <w:p w:rsidR="00F25AF8" w:rsidRPr="00881E28" w:rsidRDefault="00F25AF8" w:rsidP="00F25AF8">
      <w:pPr>
        <w:rPr>
          <w:b/>
          <w:sz w:val="28"/>
          <w:szCs w:val="28"/>
        </w:rPr>
      </w:pPr>
    </w:p>
    <w:p w:rsidR="00F25AF8" w:rsidRPr="00881E28" w:rsidRDefault="00F25AF8" w:rsidP="00F25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3E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-сурет. Педагогиканың ф</w:t>
      </w:r>
      <w:r w:rsidRPr="00437993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лософиясы және әдіснамасының оқу пәні ретіндегі құрылымы</w:t>
      </w:r>
    </w:p>
    <w:p w:rsidR="00F25AF8" w:rsidRDefault="00F25AF8" w:rsidP="00F25AF8"/>
    <w:p w:rsidR="00F25AF8" w:rsidRPr="00F25AF8" w:rsidRDefault="00F25AF8" w:rsidP="006D12E4">
      <w:pPr>
        <w:jc w:val="center"/>
        <w:rPr>
          <w:lang w:val="en-US"/>
        </w:rPr>
      </w:pPr>
    </w:p>
    <w:sectPr w:rsidR="00F25AF8" w:rsidRPr="00F25AF8" w:rsidSect="00F25A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24" w:rsidRDefault="00CA7B24" w:rsidP="001F2329">
      <w:pPr>
        <w:spacing w:after="0" w:line="240" w:lineRule="auto"/>
      </w:pPr>
      <w:r>
        <w:separator/>
      </w:r>
    </w:p>
  </w:endnote>
  <w:endnote w:type="continuationSeparator" w:id="1">
    <w:p w:rsidR="00CA7B24" w:rsidRDefault="00CA7B24" w:rsidP="001F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24" w:rsidRDefault="00CA7B24" w:rsidP="001F2329">
      <w:pPr>
        <w:spacing w:after="0" w:line="240" w:lineRule="auto"/>
      </w:pPr>
      <w:r>
        <w:separator/>
      </w:r>
    </w:p>
  </w:footnote>
  <w:footnote w:type="continuationSeparator" w:id="1">
    <w:p w:rsidR="00CA7B24" w:rsidRDefault="00CA7B24" w:rsidP="001F2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74AB"/>
    <w:rsid w:val="000E41DF"/>
    <w:rsid w:val="00175069"/>
    <w:rsid w:val="001762F5"/>
    <w:rsid w:val="001F2329"/>
    <w:rsid w:val="001F30B7"/>
    <w:rsid w:val="003742EA"/>
    <w:rsid w:val="00511B14"/>
    <w:rsid w:val="006D12E4"/>
    <w:rsid w:val="00B24D3F"/>
    <w:rsid w:val="00C022D7"/>
    <w:rsid w:val="00CA7B24"/>
    <w:rsid w:val="00EB74AB"/>
    <w:rsid w:val="00EF5802"/>
    <w:rsid w:val="00F25AF8"/>
    <w:rsid w:val="00F30B0D"/>
    <w:rsid w:val="00F5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1" type="connector" idref="#_x0000_s1197"/>
        <o:r id="V:Rule122" type="connector" idref="#AutoShape 85"/>
        <o:r id="V:Rule123" type="connector" idref="#_x0000_s1085"/>
        <o:r id="V:Rule124" type="connector" idref="#AutoShape 182"/>
        <o:r id="V:Rule125" type="connector" idref="#_x0000_s1097"/>
        <o:r id="V:Rule126" type="connector" idref="#AutoShape 54"/>
        <o:r id="V:Rule127" type="connector" idref="#_x0000_s1206"/>
        <o:r id="V:Rule128" type="connector" idref="#AutoShape 176"/>
        <o:r id="V:Rule129" type="connector" idref="#AutoShape 80"/>
        <o:r id="V:Rule130" type="connector" idref="#_x0000_s1182"/>
        <o:r id="V:Rule131" type="connector" idref="#AutoShape 166"/>
        <o:r id="V:Rule132" type="connector" idref="#AutoShape 174"/>
        <o:r id="V:Rule133" type="connector" idref="#AutoShape 92"/>
        <o:r id="V:Rule134" type="connector" idref="#_x0000_s1092"/>
        <o:r id="V:Rule135" type="connector" idref="#AutoShape 82"/>
        <o:r id="V:Rule136" type="connector" idref="#_x0000_s1117"/>
        <o:r id="V:Rule137" type="connector" idref="#_x0000_s1203"/>
        <o:r id="V:Rule138" type="connector" idref="#_x0000_s1178"/>
        <o:r id="V:Rule139" type="connector" idref="#AutoShape 165"/>
        <o:r id="V:Rule140" type="connector" idref="#_x0000_s1177"/>
        <o:r id="V:Rule141" type="connector" idref="#AutoShape 81"/>
        <o:r id="V:Rule142" type="connector" idref="#_x0000_s1083"/>
        <o:r id="V:Rule143" type="connector" idref="#_x0000_s1078"/>
        <o:r id="V:Rule144" type="connector" idref="#AutoShape 180"/>
        <o:r id="V:Rule145" type="connector" idref="#AutoShape 147"/>
        <o:r id="V:Rule146" type="connector" idref="#AutoShape 91"/>
        <o:r id="V:Rule147" type="connector" idref="#AutoShape 175"/>
        <o:r id="V:Rule148" type="connector" idref="#_x0000_s1202"/>
        <o:r id="V:Rule149" type="connector" idref="#AutoShape 153"/>
        <o:r id="V:Rule150" type="connector" idref="#_x0000_s1175"/>
        <o:r id="V:Rule151" type="connector" idref="#_x0000_s1111"/>
        <o:r id="V:Rule152" type="connector" idref="#AutoShape 188"/>
        <o:r id="V:Rule153" type="connector" idref="#_x0000_s1198"/>
        <o:r id="V:Rule154" type="connector" idref="#AutoShape 84"/>
        <o:r id="V:Rule155" type="connector" idref="#_x0000_s1118"/>
        <o:r id="V:Rule156" type="connector" idref="#AutoShape 184"/>
        <o:r id="V:Rule157" type="connector" idref="#_x0000_s1121"/>
        <o:r id="V:Rule158" type="connector" idref="#_x0000_s1204"/>
        <o:r id="V:Rule159" type="connector" idref="#AutoShape 65"/>
        <o:r id="V:Rule160" type="connector" idref="#_x0000_s1208"/>
        <o:r id="V:Rule161" type="connector" idref="#AutoShape 150"/>
        <o:r id="V:Rule162" type="connector" idref="#_x0000_s1209"/>
        <o:r id="V:Rule163" type="connector" idref="#AutoShape 186"/>
        <o:r id="V:Rule164" type="connector" idref="#AutoShape 53"/>
        <o:r id="V:Rule165" type="connector" idref="#_x0000_s1176"/>
        <o:r id="V:Rule166" type="connector" idref="#_x0000_s1120"/>
        <o:r id="V:Rule167" type="connector" idref="#AutoShape 83"/>
        <o:r id="V:Rule168" type="connector" idref="#_x0000_s1205"/>
        <o:r id="V:Rule169" type="connector" idref="#_x0000_s1214"/>
        <o:r id="V:Rule170" type="connector" idref="#AutoShape 173"/>
        <o:r id="V:Rule171" type="connector" idref="#AutoShape 152"/>
        <o:r id="V:Rule172" type="connector" idref="#_x0000_s1096"/>
        <o:r id="V:Rule173" type="connector" idref="#AutoShape 181"/>
        <o:r id="V:Rule174" type="connector" idref="#_x0000_s1109"/>
        <o:r id="V:Rule175" type="connector" idref="#AutoShape 151"/>
        <o:r id="V:Rule176" type="connector" idref="#AutoShape 187"/>
        <o:r id="V:Rule177" type="connector" idref="#_x0000_s1189"/>
        <o:r id="V:Rule178" type="connector" idref="#AutoShape 68"/>
        <o:r id="V:Rule179" type="connector" idref="#_x0000_s1104"/>
        <o:r id="V:Rule180" type="connector" idref="#AutoShape 58"/>
        <o:r id="V:Rule181" type="connector" idref="#AutoShape 88"/>
        <o:r id="V:Rule182" type="connector" idref="#AutoShape 96"/>
        <o:r id="V:Rule183" type="connector" idref="#_x0000_s1115"/>
        <o:r id="V:Rule184" type="connector" idref="#_x0000_s1190"/>
        <o:r id="V:Rule185" type="connector" idref="#AutoShape 94"/>
        <o:r id="V:Rule186" type="connector" idref="#_x0000_s1110"/>
        <o:r id="V:Rule187" type="connector" idref="#_x0000_s1213"/>
        <o:r id="V:Rule188" type="connector" idref="#AutoShape 159"/>
        <o:r id="V:Rule189" type="connector" idref="#AutoShape 87"/>
        <o:r id="V:Rule190" type="connector" idref="#_x0000_s1122"/>
        <o:r id="V:Rule191" type="connector" idref="#_x0000_s1200"/>
        <o:r id="V:Rule192" type="connector" idref="#_x0000_s1210"/>
        <o:r id="V:Rule193" type="connector" idref="#AutoShape 178"/>
        <o:r id="V:Rule194" type="connector" idref="#_x0000_s1212"/>
        <o:r id="V:Rule195" type="connector" idref="#AutoShape 86"/>
        <o:r id="V:Rule196" type="connector" idref="#AutoShape 66"/>
        <o:r id="V:Rule197" type="connector" idref="#_x0000_s1106"/>
        <o:r id="V:Rule198" type="connector" idref="#AutoShape 93"/>
        <o:r id="V:Rule199" type="connector" idref="#_x0000_s1119"/>
        <o:r id="V:Rule200" type="connector" idref="#_x0000_s1084"/>
        <o:r id="V:Rule201" type="connector" idref="#AutoShape 158"/>
        <o:r id="V:Rule202" type="connector" idref="#_x0000_s1105"/>
        <o:r id="V:Rule203" type="connector" idref="#AutoShape 97"/>
        <o:r id="V:Rule204" type="connector" idref="#_x0000_s1089"/>
        <o:r id="V:Rule205" type="connector" idref="#AutoShape 98"/>
        <o:r id="V:Rule206" type="connector" idref="#_x0000_s1201"/>
        <o:r id="V:Rule207" type="connector" idref="#AutoShape 95"/>
        <o:r id="V:Rule208" type="connector" idref="#_x0000_s1170"/>
        <o:r id="V:Rule209" type="connector" idref="#AutoShape 161"/>
        <o:r id="V:Rule210" type="connector" idref="#AutoShape 179"/>
        <o:r id="V:Rule211" type="connector" idref="#_x0000_s1107"/>
        <o:r id="V:Rule212" type="connector" idref="#AutoShape 89"/>
        <o:r id="V:Rule213" type="connector" idref="#AutoShape 154"/>
        <o:r id="V:Rule214" type="connector" idref="#_x0000_s1199"/>
        <o:r id="V:Rule215" type="connector" idref="#_x0000_s1113"/>
        <o:r id="V:Rule216" type="connector" idref="#_x0000_s1174"/>
        <o:r id="V:Rule217" type="connector" idref="#AutoShape 59"/>
        <o:r id="V:Rule218" type="connector" idref="#AutoShape 177"/>
        <o:r id="V:Rule219" type="connector" idref="#_x0000_s1215"/>
        <o:r id="V:Rule220" type="connector" idref="#AutoShape 57"/>
        <o:r id="V:Rule221" type="connector" idref="#_x0000_s1081"/>
        <o:r id="V:Rule222" type="connector" idref="#AutoShape 185"/>
        <o:r id="V:Rule223" type="connector" idref="#AutoShape 189"/>
        <o:r id="V:Rule224" type="connector" idref="#_x0000_s1077"/>
        <o:r id="V:Rule225" type="connector" idref="#AutoShape 146"/>
        <o:r id="V:Rule226" type="connector" idref="#_x0000_s1112"/>
        <o:r id="V:Rule227" type="connector" idref="#AutoShape 72"/>
        <o:r id="V:Rule228" type="connector" idref="#_x0000_s1185"/>
        <o:r id="V:Rule229" type="connector" idref="#AutoShape 60"/>
        <o:r id="V:Rule230" type="connector" idref="#_x0000_s1183"/>
        <o:r id="V:Rule231" type="connector" idref="#AutoShape 190"/>
        <o:r id="V:Rule232" type="connector" idref="#_x0000_s1211"/>
        <o:r id="V:Rule233" type="connector" idref="#_x0000_s1082"/>
        <o:r id="V:Rule234" type="connector" idref="#AutoShape 73"/>
        <o:r id="V:Rule235" type="connector" idref="#AutoShape 191"/>
        <o:r id="V:Rule236" type="connector" idref="#_x0000_s1171"/>
        <o:r id="V:Rule237" type="connector" idref="#_x0000_s1116"/>
        <o:r id="V:Rule238" type="connector" idref="#AutoShape 61"/>
        <o:r id="V:Rule239" type="connector" idref="#_x0000_s1090"/>
        <o:r id="V:Rule240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"/>
    <w:basedOn w:val="a"/>
    <w:link w:val="a4"/>
    <w:uiPriority w:val="99"/>
    <w:rsid w:val="00EB74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a4">
    <w:name w:val="Нижний колонтитул Знак"/>
    <w:aliases w:val="Нижний колонтитул Знак Знак Знак Знак"/>
    <w:basedOn w:val="a0"/>
    <w:link w:val="a3"/>
    <w:uiPriority w:val="99"/>
    <w:rsid w:val="00EB74AB"/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styleId="a5">
    <w:name w:val="header"/>
    <w:basedOn w:val="a"/>
    <w:link w:val="a6"/>
    <w:uiPriority w:val="99"/>
    <w:semiHidden/>
    <w:unhideWhenUsed/>
    <w:rsid w:val="00B24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4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2020-08-31T07:00:00Z</cp:lastPrinted>
  <dcterms:created xsi:type="dcterms:W3CDTF">2020-08-31T04:23:00Z</dcterms:created>
  <dcterms:modified xsi:type="dcterms:W3CDTF">2020-08-31T07:32:00Z</dcterms:modified>
</cp:coreProperties>
</file>